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5166D" w14:textId="453D027C" w:rsidR="00346A9A" w:rsidRPr="00E007CC" w:rsidRDefault="00E007CC" w:rsidP="00E007CC">
      <w:pPr>
        <w:pStyle w:val="Heading1"/>
        <w:spacing w:before="76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SET – 1</w:t>
      </w:r>
    </w:p>
    <w:p w14:paraId="5B6A3AD9" w14:textId="2400BCBA" w:rsidR="00346A9A" w:rsidRDefault="00346A9A" w:rsidP="00346A9A">
      <w:pPr>
        <w:pStyle w:val="BodyText"/>
        <w:spacing w:before="78"/>
        <w:rPr>
          <w:b/>
          <w:sz w:val="20"/>
        </w:rPr>
      </w:pPr>
    </w:p>
    <w:tbl>
      <w:tblPr>
        <w:tblW w:w="0" w:type="auto"/>
        <w:tblInd w:w="15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570"/>
        <w:gridCol w:w="3540"/>
      </w:tblGrid>
      <w:tr w:rsidR="00346A9A" w14:paraId="146BB316" w14:textId="77777777" w:rsidTr="00606FFA">
        <w:trPr>
          <w:trHeight w:val="519"/>
        </w:trPr>
        <w:tc>
          <w:tcPr>
            <w:tcW w:w="8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5607C37" w14:textId="77777777" w:rsidR="00346A9A" w:rsidRDefault="00346A9A" w:rsidP="00606FFA">
            <w:pPr>
              <w:pStyle w:val="TableParagraph"/>
              <w:spacing w:line="249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</w:p>
          <w:p w14:paraId="3189F43E" w14:textId="77777777" w:rsidR="00346A9A" w:rsidRDefault="00346A9A" w:rsidP="00606FFA">
            <w:pPr>
              <w:pStyle w:val="TableParagraph"/>
              <w:spacing w:line="250" w:lineRule="exact"/>
              <w:ind w:left="45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Kerala</w:t>
            </w:r>
          </w:p>
        </w:tc>
      </w:tr>
      <w:tr w:rsidR="00346A9A" w14:paraId="41A177D5" w14:textId="77777777" w:rsidTr="00606FFA">
        <w:trPr>
          <w:trHeight w:val="248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02C20E31" w14:textId="6CD13F1C" w:rsidR="00346A9A" w:rsidRDefault="00346A9A" w:rsidP="00606FFA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Philosophy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69A70DF1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48CED3D5" w14:textId="77777777" w:rsidR="00346A9A" w:rsidRDefault="00346A9A" w:rsidP="00606FFA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 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Hour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Mins)</w:t>
            </w:r>
          </w:p>
        </w:tc>
      </w:tr>
      <w:tr w:rsidR="00346A9A" w14:paraId="0E0A969D" w14:textId="77777777" w:rsidTr="00606FFA">
        <w:trPr>
          <w:trHeight w:val="249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6A7EFDF8" w14:textId="4530C357" w:rsidR="00346A9A" w:rsidRDefault="00346A9A" w:rsidP="00606FFA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 UK1MDCPHI100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24E1F9E6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0C3CA820" w14:textId="77777777" w:rsidR="00346A9A" w:rsidRDefault="00346A9A" w:rsidP="00606FFA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Marks: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28</w:t>
            </w:r>
          </w:p>
        </w:tc>
      </w:tr>
      <w:tr w:rsidR="00346A9A" w14:paraId="0F96364F" w14:textId="77777777" w:rsidTr="00606FFA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4740C759" w14:textId="57E57F43" w:rsidR="00346A9A" w:rsidRDefault="00346A9A" w:rsidP="00606FFA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Title: PHILOSOPHY OF HUMAN RIGHTS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1B2C71A8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13110915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</w:tr>
      <w:tr w:rsidR="00346A9A" w14:paraId="75CF7BEC" w14:textId="77777777" w:rsidTr="00606FFA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10AE39B6" w14:textId="77777777" w:rsidR="00346A9A" w:rsidRDefault="00346A9A" w:rsidP="00606FFA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MDC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E8B9C3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92B1B9F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</w:tr>
      <w:tr w:rsidR="00346A9A" w14:paraId="4CB9D5FE" w14:textId="77777777" w:rsidTr="00606FFA">
        <w:trPr>
          <w:trHeight w:val="246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33D212C8" w14:textId="77777777" w:rsidR="00346A9A" w:rsidRDefault="00346A9A" w:rsidP="00606FFA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1D275AD9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09D508A8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</w:tr>
      <w:tr w:rsidR="00346A9A" w14:paraId="2E04BD40" w14:textId="77777777" w:rsidTr="00606FFA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10535D9F" w14:textId="77777777" w:rsidR="00346A9A" w:rsidRDefault="00346A9A" w:rsidP="00606FFA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693B6943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7421AA4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</w:tr>
      <w:tr w:rsidR="00346A9A" w14:paraId="049321CC" w14:textId="77777777" w:rsidTr="00606FFA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06DD1885" w14:textId="12D2A507" w:rsidR="00346A9A" w:rsidRDefault="00346A9A" w:rsidP="00606FFA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</w:t>
            </w:r>
            <w:r w:rsidR="007A7FF2">
              <w:rPr>
                <w:w w:val="90"/>
                <w:sz w:val="24"/>
              </w:rPr>
              <w:t>um</w:t>
            </w:r>
            <w:r>
              <w:rPr>
                <w:w w:val="90"/>
                <w:sz w:val="24"/>
              </w:rPr>
              <w:t>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6B0258BE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5413543A" w14:textId="77777777" w:rsidR="00346A9A" w:rsidRDefault="00346A9A" w:rsidP="00606FFA">
            <w:pPr>
              <w:pStyle w:val="TableParagraph"/>
              <w:rPr>
                <w:sz w:val="18"/>
              </w:rPr>
            </w:pPr>
          </w:p>
        </w:tc>
      </w:tr>
    </w:tbl>
    <w:p w14:paraId="1B8431BB" w14:textId="77777777" w:rsidR="00346A9A" w:rsidRDefault="00346A9A" w:rsidP="00346A9A">
      <w:pPr>
        <w:pStyle w:val="BodyText"/>
        <w:spacing w:before="26"/>
        <w:rPr>
          <w:b/>
          <w:sz w:val="22"/>
        </w:rPr>
      </w:pPr>
    </w:p>
    <w:p w14:paraId="39748343" w14:textId="7B6BCF0F" w:rsidR="00346A9A" w:rsidRDefault="00346A9A" w:rsidP="00346A9A">
      <w:pPr>
        <w:spacing w:before="1" w:line="230" w:lineRule="auto"/>
        <w:ind w:left="4168" w:right="2323" w:firstLine="846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768C28A" wp14:editId="57BCD566">
                <wp:simplePos x="0" y="0"/>
                <wp:positionH relativeFrom="page">
                  <wp:posOffset>126330</wp:posOffset>
                </wp:positionH>
                <wp:positionV relativeFrom="paragraph">
                  <wp:posOffset>-490402</wp:posOffset>
                </wp:positionV>
                <wp:extent cx="167640" cy="6386195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F3E8A4" w14:textId="68E5BB5B" w:rsidR="00346A9A" w:rsidRDefault="00346A9A" w:rsidP="00645ED1">
                            <w:pPr>
                              <w:spacing w:before="13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68C28A" id="_x0000_t202" coordsize="21600,21600" o:spt="202" path="m,l,21600r21600,l21600,xe">
                <v:stroke joinstyle="miter"/>
                <v:path gradientshapeok="t" o:connecttype="rect"/>
              </v:shapetype>
              <v:shape id="Textbox 60" o:spid="_x0000_s1026" type="#_x0000_t202" style="position:absolute;left:0;text-align:left;margin-left:9.95pt;margin-top:-38.6pt;width:13.2pt;height:502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" filled="f" stroked="f">
                <v:textbox style="layout-flow:vertical;mso-layout-flow-alt:bottom-to-top" inset="0,0,0,0">
                  <w:txbxContent>
                    <w:p w14:paraId="3DF3E8A4" w14:textId="68E5BB5B" w:rsidR="00346A9A" w:rsidRDefault="00346A9A" w:rsidP="00645ED1">
                      <w:pPr>
                        <w:spacing w:before="13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Part A.</w:t>
      </w:r>
      <w:r>
        <w:rPr>
          <w:spacing w:val="40"/>
        </w:rPr>
        <w:t xml:space="preserve"> </w:t>
      </w:r>
      <w:r>
        <w:t>4 Marks.</w:t>
      </w:r>
      <w:r>
        <w:rPr>
          <w:spacing w:val="40"/>
        </w:rPr>
        <w:t xml:space="preserve"> </w:t>
      </w:r>
      <w:r>
        <w:t>Time: 5 Minutes Objective</w:t>
      </w:r>
      <w:r>
        <w:rPr>
          <w:spacing w:val="-11"/>
        </w:rPr>
        <w:t xml:space="preserve"> </w:t>
      </w:r>
      <w:r>
        <w:t>Type.</w:t>
      </w:r>
      <w:r>
        <w:rPr>
          <w:spacing w:val="40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Mark</w:t>
      </w:r>
      <w:r>
        <w:rPr>
          <w:spacing w:val="-8"/>
        </w:rPr>
        <w:t xml:space="preserve"> </w:t>
      </w:r>
      <w:r>
        <w:t>Each.</w:t>
      </w:r>
      <w:r>
        <w:rPr>
          <w:spacing w:val="38"/>
        </w:rPr>
        <w:t xml:space="preserve"> </w:t>
      </w:r>
      <w:r>
        <w:t>Answer</w:t>
      </w:r>
      <w:r>
        <w:rPr>
          <w:spacing w:val="-14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Questions</w:t>
      </w:r>
    </w:p>
    <w:p w14:paraId="45DC813F" w14:textId="77777777" w:rsidR="00346A9A" w:rsidRDefault="00346A9A" w:rsidP="00346A9A">
      <w:pPr>
        <w:spacing w:before="2"/>
        <w:ind w:left="4724"/>
      </w:pPr>
      <w:r>
        <w:rPr>
          <w:spacing w:val="-2"/>
        </w:rPr>
        <w:t>(Cognitive</w:t>
      </w:r>
      <w:r>
        <w:t xml:space="preserve"> </w:t>
      </w:r>
      <w:r>
        <w:rPr>
          <w:spacing w:val="-2"/>
        </w:rPr>
        <w:t>Level:</w:t>
      </w:r>
      <w:r>
        <w:rPr>
          <w:spacing w:val="2"/>
        </w:rPr>
        <w:t xml:space="preserve"> </w:t>
      </w:r>
      <w:r>
        <w:rPr>
          <w:spacing w:val="-2"/>
        </w:rPr>
        <w:t>Remember/Understand)</w:t>
      </w:r>
    </w:p>
    <w:p w14:paraId="37573AE9" w14:textId="77777777" w:rsidR="00346A9A" w:rsidRDefault="00346A9A" w:rsidP="00346A9A">
      <w:pPr>
        <w:pStyle w:val="BodyText"/>
        <w:spacing w:before="96"/>
        <w:rPr>
          <w:sz w:val="20"/>
        </w:rPr>
      </w:pPr>
    </w:p>
    <w:tbl>
      <w:tblPr>
        <w:tblW w:w="0" w:type="auto"/>
        <w:tblInd w:w="16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4726"/>
        <w:gridCol w:w="1274"/>
        <w:gridCol w:w="1574"/>
      </w:tblGrid>
      <w:tr w:rsidR="00346A9A" w14:paraId="53FF30F3" w14:textId="77777777" w:rsidTr="00606FFA">
        <w:trPr>
          <w:trHeight w:val="71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87BBB23" w14:textId="77777777" w:rsidR="00346A9A" w:rsidRDefault="00346A9A" w:rsidP="00606FFA">
            <w:pPr>
              <w:pStyle w:val="TableParagraph"/>
              <w:spacing w:line="22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DC6F3ED" w14:textId="77777777" w:rsidR="00346A9A" w:rsidRDefault="00346A9A" w:rsidP="00606FFA">
            <w:pPr>
              <w:pStyle w:val="TableParagraph"/>
              <w:spacing w:line="24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44888624" w14:textId="77777777" w:rsidR="00346A9A" w:rsidRDefault="00346A9A" w:rsidP="00606FFA">
            <w:pPr>
              <w:pStyle w:val="TableParagraph"/>
              <w:spacing w:before="111"/>
              <w:ind w:left="355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48EF203" w14:textId="77777777" w:rsidR="00346A9A" w:rsidRDefault="00346A9A" w:rsidP="00606FFA">
            <w:pPr>
              <w:pStyle w:val="TableParagraph"/>
              <w:spacing w:before="15" w:line="216" w:lineRule="auto"/>
              <w:ind w:left="390" w:right="163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3AE73C40" w14:textId="77777777" w:rsidR="00346A9A" w:rsidRDefault="00346A9A" w:rsidP="00606FFA">
            <w:pPr>
              <w:pStyle w:val="TableParagraph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346A9A" w14:paraId="1F86B867" w14:textId="77777777" w:rsidTr="00606FFA">
        <w:trPr>
          <w:trHeight w:val="28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005C1FB" w14:textId="77777777" w:rsidR="00346A9A" w:rsidRDefault="00346A9A" w:rsidP="00606FFA">
            <w:pPr>
              <w:pStyle w:val="TableParagraph"/>
              <w:spacing w:line="261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77EF7CA4" w14:textId="49867690" w:rsidR="00346A9A" w:rsidRPr="00E07EF0" w:rsidRDefault="001F17D5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</w:t>
            </w:r>
            <w:r w:rsidRPr="001F17D5">
              <w:rPr>
                <w:sz w:val="24"/>
                <w:szCs w:val="24"/>
              </w:rPr>
              <w:t xml:space="preserve"> are the rights that all people are entitled to, regardless of their race, nationality, sex, ethnicity, language, religion, or any other status.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98DA434" w14:textId="77777777" w:rsidR="00346A9A" w:rsidRDefault="00346A9A" w:rsidP="00606FFA">
            <w:pPr>
              <w:pStyle w:val="TableParagraph"/>
              <w:spacing w:line="248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09E133A3" w14:textId="6C31C311" w:rsidR="00346A9A" w:rsidRPr="00356E90" w:rsidRDefault="008A5434" w:rsidP="00606FFA">
            <w:pPr>
              <w:pStyle w:val="TableParagraph"/>
              <w:rPr>
                <w:sz w:val="24"/>
                <w:szCs w:val="24"/>
              </w:rPr>
            </w:pPr>
            <w:r w:rsidRPr="00356E90">
              <w:rPr>
                <w:sz w:val="24"/>
                <w:szCs w:val="24"/>
              </w:rPr>
              <w:t>CO - 1</w:t>
            </w:r>
          </w:p>
        </w:tc>
      </w:tr>
      <w:tr w:rsidR="00346A9A" w14:paraId="6C8D7800" w14:textId="77777777" w:rsidTr="00606FFA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E5D0623" w14:textId="77777777" w:rsidR="00346A9A" w:rsidRDefault="00346A9A" w:rsidP="00606FFA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21C12177" w14:textId="5E36329C" w:rsidR="00346A9A" w:rsidRPr="00E07EF0" w:rsidRDefault="001F17D5" w:rsidP="00606FFA">
            <w:pPr>
              <w:pStyle w:val="TableParagraph"/>
              <w:rPr>
                <w:sz w:val="24"/>
                <w:szCs w:val="24"/>
              </w:rPr>
            </w:pPr>
            <w:r w:rsidRPr="001F17D5">
              <w:rPr>
                <w:sz w:val="24"/>
                <w:szCs w:val="24"/>
              </w:rPr>
              <w:t>The Universal Declaration of Human Rights (UDHR) was adopted by the United Nations General Assembly on </w:t>
            </w:r>
            <w:r>
              <w:rPr>
                <w:sz w:val="24"/>
                <w:szCs w:val="24"/>
              </w:rPr>
              <w:t>…………</w:t>
            </w:r>
            <w:proofErr w:type="gramStart"/>
            <w:r>
              <w:rPr>
                <w:sz w:val="24"/>
                <w:szCs w:val="24"/>
              </w:rPr>
              <w:t>….</w:t>
            </w:r>
            <w:r w:rsidR="00E07EF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92DA747" w14:textId="77777777" w:rsidR="00346A9A" w:rsidRDefault="00346A9A" w:rsidP="00606FFA">
            <w:pPr>
              <w:pStyle w:val="TableParagraph"/>
              <w:spacing w:line="246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3777087D" w14:textId="221BE8A9" w:rsidR="00346A9A" w:rsidRPr="00356E90" w:rsidRDefault="008A5434" w:rsidP="00606FFA">
            <w:pPr>
              <w:pStyle w:val="TableParagraph"/>
              <w:rPr>
                <w:sz w:val="24"/>
                <w:szCs w:val="24"/>
              </w:rPr>
            </w:pPr>
            <w:r w:rsidRPr="00356E90">
              <w:rPr>
                <w:sz w:val="24"/>
                <w:szCs w:val="24"/>
              </w:rPr>
              <w:t>CO - 1</w:t>
            </w:r>
          </w:p>
        </w:tc>
      </w:tr>
      <w:tr w:rsidR="00346A9A" w14:paraId="59DD9DCD" w14:textId="77777777" w:rsidTr="00606FFA">
        <w:trPr>
          <w:trHeight w:val="28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A419AFA" w14:textId="77777777" w:rsidR="00346A9A" w:rsidRDefault="00346A9A" w:rsidP="00606FFA">
            <w:pPr>
              <w:pStyle w:val="TableParagraph"/>
              <w:spacing w:line="263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11E32FC8" w14:textId="39A15026" w:rsidR="00346A9A" w:rsidRPr="008A5434" w:rsidRDefault="001F17D5" w:rsidP="00606FFA">
            <w:pPr>
              <w:pStyle w:val="TableParagraph"/>
              <w:rPr>
                <w:sz w:val="24"/>
                <w:szCs w:val="24"/>
              </w:rPr>
            </w:pPr>
            <w:r w:rsidRPr="001F17D5">
              <w:rPr>
                <w:sz w:val="24"/>
                <w:szCs w:val="24"/>
              </w:rPr>
              <w:t xml:space="preserve">The National Human Rights Commission (NHRC) of India was established on </w:t>
            </w:r>
            <w:r>
              <w:rPr>
                <w:sz w:val="24"/>
                <w:szCs w:val="24"/>
              </w:rPr>
              <w:t>………</w:t>
            </w:r>
            <w:proofErr w:type="gramStart"/>
            <w:r>
              <w:rPr>
                <w:sz w:val="24"/>
                <w:szCs w:val="24"/>
              </w:rPr>
              <w:t>…..</w:t>
            </w:r>
            <w:proofErr w:type="gramEnd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3ACBFA8" w14:textId="77777777" w:rsidR="00346A9A" w:rsidRDefault="00346A9A" w:rsidP="00606FFA">
            <w:pPr>
              <w:pStyle w:val="TableParagraph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25416C1F" w14:textId="5C587D29" w:rsidR="00346A9A" w:rsidRPr="00356E90" w:rsidRDefault="008A5434" w:rsidP="00606FFA">
            <w:pPr>
              <w:pStyle w:val="TableParagraph"/>
              <w:rPr>
                <w:sz w:val="24"/>
                <w:szCs w:val="24"/>
              </w:rPr>
            </w:pPr>
            <w:r w:rsidRPr="00356E90">
              <w:rPr>
                <w:sz w:val="24"/>
                <w:szCs w:val="24"/>
              </w:rPr>
              <w:t>CO - 1</w:t>
            </w:r>
          </w:p>
        </w:tc>
      </w:tr>
      <w:tr w:rsidR="00346A9A" w14:paraId="168513A9" w14:textId="77777777" w:rsidTr="00606FFA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5FBB8AF" w14:textId="77777777" w:rsidR="00346A9A" w:rsidRDefault="00346A9A" w:rsidP="00606FFA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44E8EB0A" w14:textId="52F73ED6" w:rsidR="00346A9A" w:rsidRPr="008A5434" w:rsidRDefault="001F17D5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Articles 38 A and 39 A come under …………...</w:t>
            </w:r>
            <w:r w:rsidR="008A5434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68DB3D4" w14:textId="77777777" w:rsidR="00346A9A" w:rsidRDefault="00346A9A" w:rsidP="00606FFA">
            <w:pPr>
              <w:pStyle w:val="TableParagraph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753893A5" w14:textId="2E0ED299" w:rsidR="00346A9A" w:rsidRPr="00356E90" w:rsidRDefault="008A5434" w:rsidP="00606FFA">
            <w:pPr>
              <w:pStyle w:val="TableParagraph"/>
              <w:rPr>
                <w:sz w:val="24"/>
                <w:szCs w:val="24"/>
              </w:rPr>
            </w:pPr>
            <w:r w:rsidRPr="00356E90">
              <w:rPr>
                <w:sz w:val="24"/>
                <w:szCs w:val="24"/>
              </w:rPr>
              <w:t>CO - 3</w:t>
            </w:r>
          </w:p>
        </w:tc>
      </w:tr>
    </w:tbl>
    <w:p w14:paraId="0A4FF178" w14:textId="77777777" w:rsidR="00346A9A" w:rsidRDefault="00346A9A" w:rsidP="00346A9A">
      <w:pPr>
        <w:pStyle w:val="BodyText"/>
        <w:spacing w:before="37"/>
        <w:rPr>
          <w:sz w:val="22"/>
        </w:rPr>
      </w:pPr>
    </w:p>
    <w:p w14:paraId="37EF4F7A" w14:textId="77777777" w:rsidR="00346A9A" w:rsidRDefault="00346A9A" w:rsidP="00346A9A">
      <w:pPr>
        <w:ind w:left="882"/>
        <w:jc w:val="center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4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Marks.</w:t>
      </w:r>
      <w:r>
        <w:rPr>
          <w:spacing w:val="47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rPr>
          <w:spacing w:val="-2"/>
        </w:rPr>
        <w:t>Minutes</w:t>
      </w:r>
    </w:p>
    <w:p w14:paraId="72C8CEB6" w14:textId="77777777" w:rsidR="00346A9A" w:rsidRDefault="00346A9A" w:rsidP="00346A9A">
      <w:pPr>
        <w:spacing w:before="1" w:line="244" w:lineRule="auto"/>
        <w:ind w:left="3320" w:right="2433"/>
        <w:jc w:val="center"/>
      </w:pPr>
      <w:r>
        <w:t>Short</w:t>
      </w:r>
      <w:r>
        <w:rPr>
          <w:spacing w:val="-11"/>
        </w:rPr>
        <w:t xml:space="preserve"> </w:t>
      </w:r>
      <w:r>
        <w:t>Answer.</w:t>
      </w:r>
      <w:r>
        <w:rPr>
          <w:spacing w:val="3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Marks</w:t>
      </w:r>
      <w:r>
        <w:rPr>
          <w:spacing w:val="-8"/>
        </w:rPr>
        <w:t xml:space="preserve"> </w:t>
      </w:r>
      <w:r>
        <w:t>Each.</w:t>
      </w:r>
      <w:r>
        <w:rPr>
          <w:spacing w:val="39"/>
        </w:rPr>
        <w:t xml:space="preserve"> </w:t>
      </w:r>
      <w:r>
        <w:t>Answer</w:t>
      </w:r>
      <w:r>
        <w:rPr>
          <w:spacing w:val="-14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Questions (Cognitive Level: Understand/Apply)</w:t>
      </w:r>
    </w:p>
    <w:p w14:paraId="1CAF22B1" w14:textId="77777777" w:rsidR="00346A9A" w:rsidRDefault="00346A9A" w:rsidP="00346A9A">
      <w:pPr>
        <w:pStyle w:val="BodyText"/>
        <w:spacing w:before="77" w:after="1"/>
        <w:rPr>
          <w:sz w:val="20"/>
        </w:rPr>
      </w:pPr>
    </w:p>
    <w:tbl>
      <w:tblPr>
        <w:tblW w:w="0" w:type="auto"/>
        <w:tblInd w:w="15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4606"/>
        <w:gridCol w:w="1392"/>
        <w:gridCol w:w="1576"/>
      </w:tblGrid>
      <w:tr w:rsidR="00346A9A" w14:paraId="66D1F2B0" w14:textId="77777777" w:rsidTr="00606FFA">
        <w:trPr>
          <w:trHeight w:val="712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05D29C79" w14:textId="77777777" w:rsidR="00346A9A" w:rsidRDefault="00346A9A" w:rsidP="00606FFA">
            <w:pPr>
              <w:pStyle w:val="TableParagraph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7BC97BF6" w14:textId="77777777" w:rsidR="00346A9A" w:rsidRDefault="00346A9A" w:rsidP="00606FFA">
            <w:pPr>
              <w:pStyle w:val="TableParagraph"/>
              <w:spacing w:line="24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7BA57A6F" w14:textId="77777777" w:rsidR="00346A9A" w:rsidRDefault="00346A9A" w:rsidP="00606FFA">
            <w:pPr>
              <w:pStyle w:val="TableParagraph"/>
              <w:spacing w:before="117"/>
              <w:ind w:left="179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1656EE16" w14:textId="77777777" w:rsidR="00346A9A" w:rsidRDefault="00346A9A" w:rsidP="00606FFA">
            <w:pPr>
              <w:pStyle w:val="TableParagraph"/>
              <w:spacing w:before="13" w:line="220" w:lineRule="auto"/>
              <w:ind w:left="450" w:right="221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1FF87BEA" w14:textId="77777777" w:rsidR="00346A9A" w:rsidRDefault="00346A9A" w:rsidP="00606FFA">
            <w:pPr>
              <w:pStyle w:val="TableParagraph"/>
              <w:spacing w:line="228" w:lineRule="auto"/>
              <w:ind w:left="368" w:right="340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</w:p>
          <w:p w14:paraId="1AB68325" w14:textId="77777777" w:rsidR="00346A9A" w:rsidRDefault="00346A9A" w:rsidP="00606FFA">
            <w:pPr>
              <w:pStyle w:val="TableParagraph"/>
              <w:spacing w:line="221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4"/>
              </w:rPr>
              <w:t>(CO)</w:t>
            </w:r>
          </w:p>
        </w:tc>
      </w:tr>
      <w:tr w:rsidR="00346A9A" w14:paraId="50D5EFA3" w14:textId="77777777" w:rsidTr="00606FFA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1F583862" w14:textId="77777777" w:rsidR="00346A9A" w:rsidRDefault="00346A9A" w:rsidP="00606FFA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1677D767" w14:textId="24D4A567" w:rsidR="00346A9A" w:rsidRPr="008A5434" w:rsidRDefault="008A5434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malware and phishing as cyber security threats.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0E8F4F0E" w14:textId="77777777" w:rsidR="00346A9A" w:rsidRDefault="00346A9A" w:rsidP="00606FFA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2AD88E40" w14:textId="1C2442F3" w:rsidR="00346A9A" w:rsidRPr="008A5434" w:rsidRDefault="008A5434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- 4</w:t>
            </w:r>
          </w:p>
        </w:tc>
      </w:tr>
      <w:tr w:rsidR="00346A9A" w14:paraId="044F9B96" w14:textId="77777777" w:rsidTr="00606FFA">
        <w:trPr>
          <w:trHeight w:val="283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3A571782" w14:textId="77777777" w:rsidR="00346A9A" w:rsidRDefault="00346A9A" w:rsidP="00606FFA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3A2DA128" w14:textId="21478505" w:rsidR="00346A9A" w:rsidRPr="008A5434" w:rsidRDefault="008A5434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 account of the provisions in the IT Act 2000.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038C4796" w14:textId="77777777" w:rsidR="00346A9A" w:rsidRDefault="00346A9A" w:rsidP="00606FFA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37A306FB" w14:textId="261AAF9C" w:rsidR="00346A9A" w:rsidRPr="008A5434" w:rsidRDefault="008A5434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- 4</w:t>
            </w:r>
          </w:p>
        </w:tc>
      </w:tr>
      <w:tr w:rsidR="00346A9A" w14:paraId="54507F1C" w14:textId="77777777" w:rsidTr="00606FFA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7D107925" w14:textId="77777777" w:rsidR="00346A9A" w:rsidRDefault="00346A9A" w:rsidP="00606FFA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7C046E5C" w14:textId="1162A938" w:rsidR="00346A9A" w:rsidRPr="00A30679" w:rsidRDefault="00A30679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 the </w:t>
            </w:r>
            <w:r w:rsidR="00356E90">
              <w:rPr>
                <w:sz w:val="24"/>
                <w:szCs w:val="24"/>
              </w:rPr>
              <w:t xml:space="preserve">philosophical </w:t>
            </w:r>
            <w:r>
              <w:rPr>
                <w:sz w:val="24"/>
                <w:szCs w:val="24"/>
              </w:rPr>
              <w:t xml:space="preserve">significance of the </w:t>
            </w:r>
            <w:r w:rsidR="00356E90">
              <w:rPr>
                <w:sz w:val="24"/>
                <w:szCs w:val="24"/>
              </w:rPr>
              <w:t>theory of Natural rights of John Locke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510AAB3E" w14:textId="77777777" w:rsidR="00346A9A" w:rsidRDefault="00346A9A" w:rsidP="00606FFA">
            <w:pPr>
              <w:pStyle w:val="TableParagraph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2158520D" w14:textId="268CC0B2" w:rsidR="00346A9A" w:rsidRPr="00A30679" w:rsidRDefault="00A30679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 - </w:t>
            </w:r>
            <w:r w:rsidR="00356E90">
              <w:rPr>
                <w:sz w:val="24"/>
                <w:szCs w:val="24"/>
              </w:rPr>
              <w:t>2</w:t>
            </w:r>
          </w:p>
        </w:tc>
      </w:tr>
      <w:tr w:rsidR="00346A9A" w14:paraId="7B614A99" w14:textId="77777777" w:rsidTr="00606FFA">
        <w:trPr>
          <w:trHeight w:val="281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2F292C77" w14:textId="77777777" w:rsidR="00346A9A" w:rsidRDefault="00346A9A" w:rsidP="00606FFA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599B9C28" w14:textId="195B111A" w:rsidR="00346A9A" w:rsidRPr="00A30679" w:rsidRDefault="00A30679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applications of right to constitutional remedies.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41C29CF2" w14:textId="77777777" w:rsidR="00346A9A" w:rsidRDefault="00346A9A" w:rsidP="00606FFA">
            <w:pPr>
              <w:pStyle w:val="TableParagraph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620BD7C3" w14:textId="6DF07EA4" w:rsidR="00346A9A" w:rsidRPr="00A30679" w:rsidRDefault="00A30679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- 3</w:t>
            </w:r>
          </w:p>
        </w:tc>
      </w:tr>
    </w:tbl>
    <w:p w14:paraId="5E77CBF6" w14:textId="77777777" w:rsidR="00346A9A" w:rsidRDefault="00346A9A" w:rsidP="00346A9A">
      <w:pPr>
        <w:pStyle w:val="BodyText"/>
        <w:spacing w:before="43"/>
        <w:rPr>
          <w:sz w:val="22"/>
        </w:rPr>
      </w:pPr>
    </w:p>
    <w:p w14:paraId="34D88A4A" w14:textId="77777777" w:rsidR="00346A9A" w:rsidRDefault="00346A9A" w:rsidP="00346A9A">
      <w:pPr>
        <w:ind w:left="4806"/>
      </w:pPr>
      <w:r>
        <w:t>Part</w:t>
      </w:r>
      <w:r>
        <w:rPr>
          <w:spacing w:val="-3"/>
        </w:rPr>
        <w:t xml:space="preserve"> </w:t>
      </w:r>
      <w:r>
        <w:t>C.</w:t>
      </w:r>
      <w:r>
        <w:rPr>
          <w:spacing w:val="-1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Marks.</w:t>
      </w:r>
      <w:r>
        <w:rPr>
          <w:spacing w:val="49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rPr>
          <w:spacing w:val="-2"/>
        </w:rPr>
        <w:t>Minutes</w:t>
      </w:r>
    </w:p>
    <w:p w14:paraId="723DFE44" w14:textId="77777777" w:rsidR="00346A9A" w:rsidRDefault="00346A9A" w:rsidP="00346A9A">
      <w:pPr>
        <w:spacing w:before="1"/>
        <w:ind w:left="4194" w:right="707" w:hanging="2514"/>
      </w:pPr>
      <w:r>
        <w:t>Long</w:t>
      </w:r>
      <w:r>
        <w:rPr>
          <w:spacing w:val="-14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Marks</w:t>
      </w:r>
      <w:r>
        <w:rPr>
          <w:spacing w:val="-5"/>
        </w:rPr>
        <w:t xml:space="preserve"> </w:t>
      </w:r>
      <w:r>
        <w:t>Each.</w:t>
      </w:r>
      <w:r>
        <w:rPr>
          <w:spacing w:val="-14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Questions,</w:t>
      </w:r>
      <w:r>
        <w:rPr>
          <w:spacing w:val="-4"/>
        </w:rPr>
        <w:t xml:space="preserve"> </w:t>
      </w:r>
      <w:r>
        <w:t>choosing</w:t>
      </w:r>
      <w:r>
        <w:rPr>
          <w:spacing w:val="-6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options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question. (Cognitive Level: Apply/</w:t>
      </w:r>
      <w:proofErr w:type="spellStart"/>
      <w:r>
        <w:t>Analyse</w:t>
      </w:r>
      <w:proofErr w:type="spellEnd"/>
      <w:r>
        <w:t>/Evaluate/Create).</w:t>
      </w:r>
    </w:p>
    <w:p w14:paraId="4F50582F" w14:textId="77777777" w:rsidR="00346A9A" w:rsidRDefault="00346A9A" w:rsidP="00346A9A">
      <w:pPr>
        <w:pStyle w:val="BodyText"/>
        <w:spacing w:before="74"/>
        <w:rPr>
          <w:sz w:val="20"/>
        </w:rPr>
      </w:pPr>
    </w:p>
    <w:tbl>
      <w:tblPr>
        <w:tblW w:w="0" w:type="auto"/>
        <w:tblInd w:w="1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4514"/>
        <w:gridCol w:w="1274"/>
        <w:gridCol w:w="1694"/>
      </w:tblGrid>
      <w:tr w:rsidR="00346A9A" w14:paraId="68E8F024" w14:textId="77777777" w:rsidTr="00606FFA">
        <w:trPr>
          <w:trHeight w:val="482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5853E90D" w14:textId="77777777" w:rsidR="00346A9A" w:rsidRDefault="00346A9A" w:rsidP="00606FFA">
            <w:pPr>
              <w:pStyle w:val="TableParagraph"/>
              <w:spacing w:line="22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lastRenderedPageBreak/>
              <w:t>Qn.</w:t>
            </w:r>
          </w:p>
          <w:p w14:paraId="262079BB" w14:textId="77777777" w:rsidR="00346A9A" w:rsidRDefault="00346A9A" w:rsidP="00606FFA">
            <w:pPr>
              <w:pStyle w:val="TableParagraph"/>
              <w:spacing w:line="236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46EAC4E3" w14:textId="77777777" w:rsidR="00346A9A" w:rsidRDefault="00346A9A" w:rsidP="00606FFA">
            <w:pPr>
              <w:pStyle w:val="TableParagraph"/>
              <w:spacing w:before="115"/>
              <w:ind w:left="181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7901D05" w14:textId="77777777" w:rsidR="00346A9A" w:rsidRDefault="00346A9A" w:rsidP="00606FFA">
            <w:pPr>
              <w:pStyle w:val="TableParagraph"/>
              <w:spacing w:line="236" w:lineRule="exact"/>
              <w:ind w:left="54" w:righ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2EB61984" w14:textId="77777777" w:rsidR="00346A9A" w:rsidRDefault="00346A9A" w:rsidP="00606FFA">
            <w:pPr>
              <w:pStyle w:val="TableParagraph"/>
              <w:spacing w:line="227" w:lineRule="exact"/>
              <w:ind w:left="54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1AFDA87C" w14:textId="77777777" w:rsidR="00346A9A" w:rsidRDefault="00346A9A" w:rsidP="00606FFA">
            <w:pPr>
              <w:pStyle w:val="TableParagraph"/>
              <w:spacing w:line="233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1035541F" w14:textId="77777777" w:rsidR="00346A9A" w:rsidRDefault="00346A9A" w:rsidP="00606FFA">
            <w:pPr>
              <w:pStyle w:val="TableParagraph"/>
              <w:spacing w:line="230" w:lineRule="exact"/>
              <w:ind w:left="33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(CO)</w:t>
            </w:r>
          </w:p>
        </w:tc>
      </w:tr>
      <w:tr w:rsidR="00346A9A" w14:paraId="43F6CCE5" w14:textId="77777777" w:rsidTr="00606FFA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4B518ED6" w14:textId="77777777" w:rsidR="00346A9A" w:rsidRDefault="00346A9A" w:rsidP="00606FFA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20A9714A" w14:textId="31B0D914" w:rsidR="00346A9A" w:rsidRDefault="00F55785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A30679">
              <w:rPr>
                <w:sz w:val="24"/>
                <w:szCs w:val="24"/>
              </w:rPr>
              <w:t>Construct an account of human rights challenges in the context of digital surveillance.</w:t>
            </w:r>
          </w:p>
          <w:p w14:paraId="65E20E00" w14:textId="77777777" w:rsidR="00356E90" w:rsidRDefault="00356E90" w:rsidP="00356E9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14:paraId="12E187F4" w14:textId="236B174F" w:rsidR="00356E90" w:rsidRPr="00A30679" w:rsidRDefault="00F55785" w:rsidP="00356E9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356E90">
              <w:rPr>
                <w:sz w:val="24"/>
                <w:szCs w:val="24"/>
              </w:rPr>
              <w:t>Demonstrate the ethical issues involving cyber bullying.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12957CE" w14:textId="77777777" w:rsidR="00346A9A" w:rsidRDefault="00346A9A" w:rsidP="00606FFA">
            <w:pPr>
              <w:pStyle w:val="TableParagraph"/>
              <w:spacing w:line="246" w:lineRule="exact"/>
              <w:ind w:left="54" w:right="160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5A1A7491" w14:textId="07C0BE15" w:rsidR="00346A9A" w:rsidRPr="00A30679" w:rsidRDefault="00A30679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- 4</w:t>
            </w:r>
          </w:p>
        </w:tc>
      </w:tr>
      <w:tr w:rsidR="00346A9A" w14:paraId="40EB37A7" w14:textId="77777777" w:rsidTr="00606FFA">
        <w:trPr>
          <w:trHeight w:val="283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6E1F4E72" w14:textId="77777777" w:rsidR="00346A9A" w:rsidRDefault="00346A9A" w:rsidP="00606FFA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5CD97216" w14:textId="4E07B29F" w:rsidR="00346A9A" w:rsidRDefault="00F55785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A30679" w:rsidRPr="00356E90">
              <w:rPr>
                <w:sz w:val="24"/>
                <w:szCs w:val="24"/>
              </w:rPr>
              <w:t>Analyze the notion of human dignity as exemplified in Immanuel Kant’s deontological ethics</w:t>
            </w:r>
            <w:r w:rsidR="00356E90" w:rsidRPr="00356E90">
              <w:rPr>
                <w:sz w:val="24"/>
                <w:szCs w:val="24"/>
              </w:rPr>
              <w:t xml:space="preserve">. </w:t>
            </w:r>
          </w:p>
          <w:p w14:paraId="01509CB2" w14:textId="77777777" w:rsidR="00356E90" w:rsidRDefault="00356E90" w:rsidP="00356E9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14:paraId="421162C6" w14:textId="0DBA33E1" w:rsidR="00356E90" w:rsidRPr="00356E90" w:rsidRDefault="00F55785" w:rsidP="00356E9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356E90">
              <w:rPr>
                <w:sz w:val="24"/>
                <w:szCs w:val="24"/>
              </w:rPr>
              <w:t>Analyze the place of human rights in the natural law theory of St. Thomas Aquinas.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0072D68" w14:textId="77777777" w:rsidR="00346A9A" w:rsidRDefault="00346A9A" w:rsidP="00606FFA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Analyze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1E65C2B4" w14:textId="3FB24501" w:rsidR="00346A9A" w:rsidRPr="00356E90" w:rsidRDefault="00356E90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- 2</w:t>
            </w:r>
          </w:p>
        </w:tc>
      </w:tr>
      <w:tr w:rsidR="00346A9A" w14:paraId="49F88392" w14:textId="77777777" w:rsidTr="00606FFA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1AC2C75B" w14:textId="77777777" w:rsidR="00346A9A" w:rsidRDefault="00346A9A" w:rsidP="00606FFA">
            <w:pPr>
              <w:pStyle w:val="TableParagraph"/>
              <w:spacing w:line="26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75DA0FB8" w14:textId="5CE50B0B" w:rsidR="00346A9A" w:rsidRDefault="00F55785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356E90">
              <w:rPr>
                <w:sz w:val="24"/>
                <w:szCs w:val="24"/>
              </w:rPr>
              <w:t>Evaluate the ethical significance of the debate between individual rights and collective rights in Utilitarianism.</w:t>
            </w:r>
          </w:p>
          <w:p w14:paraId="5810E02D" w14:textId="77777777" w:rsidR="00356E90" w:rsidRDefault="00356E90" w:rsidP="00356E9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14:paraId="3D669EB0" w14:textId="2D33393A" w:rsidR="00356E90" w:rsidRPr="00356E90" w:rsidRDefault="00F55785" w:rsidP="00356E9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F73F4E">
              <w:rPr>
                <w:sz w:val="24"/>
                <w:szCs w:val="24"/>
              </w:rPr>
              <w:t>Evaluate the philosophical foundations of human rights as exemplified in St. Thomas Aquinas and John Locke.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4E29B5C" w14:textId="77777777" w:rsidR="00346A9A" w:rsidRDefault="00346A9A" w:rsidP="00606FFA">
            <w:pPr>
              <w:pStyle w:val="TableParagraph"/>
              <w:spacing w:line="246" w:lineRule="exact"/>
              <w:ind w:left="54" w:right="16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246ECE99" w14:textId="7B4432A3" w:rsidR="00346A9A" w:rsidRPr="00356E90" w:rsidRDefault="00356E90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- 2</w:t>
            </w:r>
          </w:p>
        </w:tc>
      </w:tr>
      <w:tr w:rsidR="00346A9A" w14:paraId="45B8D744" w14:textId="77777777" w:rsidTr="00606FFA">
        <w:trPr>
          <w:trHeight w:val="281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5DDC5686" w14:textId="77777777" w:rsidR="00346A9A" w:rsidRDefault="00346A9A" w:rsidP="00606FFA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130A070F" w14:textId="3C3E6AEE" w:rsidR="00346A9A" w:rsidRDefault="00F55785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F73F4E">
              <w:rPr>
                <w:sz w:val="24"/>
                <w:szCs w:val="24"/>
              </w:rPr>
              <w:t>Construct an account of the human rights challenges in the context of privacy, faced in the cyberspace.</w:t>
            </w:r>
          </w:p>
          <w:p w14:paraId="4CBFE003" w14:textId="77777777" w:rsidR="00F73F4E" w:rsidRDefault="00F73F4E" w:rsidP="00F73F4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14:paraId="68F02E64" w14:textId="22A2252C" w:rsidR="00F73F4E" w:rsidRPr="00F73F4E" w:rsidRDefault="00F55785" w:rsidP="00F73F4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F73F4E">
              <w:rPr>
                <w:sz w:val="24"/>
                <w:szCs w:val="24"/>
              </w:rPr>
              <w:t>Create a write up on the major human rights challenges involving cybercrimes.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13098C1" w14:textId="77777777" w:rsidR="00346A9A" w:rsidRDefault="00346A9A" w:rsidP="00606FFA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20610992" w14:textId="5F73AACB" w:rsidR="00346A9A" w:rsidRPr="00F73F4E" w:rsidRDefault="00F73F4E" w:rsidP="00606FF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- 4</w:t>
            </w:r>
          </w:p>
        </w:tc>
      </w:tr>
    </w:tbl>
    <w:p w14:paraId="5F273281" w14:textId="77777777" w:rsidR="00346A9A" w:rsidRDefault="00346A9A" w:rsidP="00346A9A">
      <w:pPr>
        <w:rPr>
          <w:sz w:val="20"/>
        </w:rPr>
        <w:sectPr w:rsidR="00346A9A" w:rsidSect="00346A9A">
          <w:headerReference w:type="default" r:id="rId6"/>
          <w:footerReference w:type="default" r:id="rId7"/>
          <w:pgSz w:w="11900" w:h="16840"/>
          <w:pgMar w:top="1200" w:right="500" w:bottom="1000" w:left="160" w:header="0" w:footer="802" w:gutter="0"/>
          <w:cols w:space="720"/>
        </w:sectPr>
      </w:pPr>
    </w:p>
    <w:p w14:paraId="7DC960CB" w14:textId="4E2FA19F" w:rsidR="00346A9A" w:rsidRDefault="00346A9A" w:rsidP="00346A9A">
      <w:pPr>
        <w:pStyle w:val="BodyText"/>
        <w:spacing w:before="1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 wp14:anchorId="68A28506" wp14:editId="3DD61A16">
                <wp:simplePos x="0" y="0"/>
                <wp:positionH relativeFrom="page">
                  <wp:posOffset>126330</wp:posOffset>
                </wp:positionH>
                <wp:positionV relativeFrom="page">
                  <wp:posOffset>2420423</wp:posOffset>
                </wp:positionV>
                <wp:extent cx="167640" cy="6386195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512236" w14:textId="360E7F6B" w:rsidR="00346A9A" w:rsidRDefault="00346A9A" w:rsidP="00110933">
                            <w:pPr>
                              <w:spacing w:before="13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28506" id="Textbox 62" o:spid="_x0000_s1027" type="#_x0000_t202" style="position:absolute;margin-left:9.95pt;margin-top:190.6pt;width:13.2pt;height:502.8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" filled="f" stroked="f">
                <v:textbox style="layout-flow:vertical;mso-layout-flow-alt:bottom-to-top" inset="0,0,0,0">
                  <w:txbxContent>
                    <w:p w14:paraId="51512236" w14:textId="360E7F6B" w:rsidR="00346A9A" w:rsidRDefault="00346A9A" w:rsidP="00110933">
                      <w:pPr>
                        <w:spacing w:before="13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1933519" w14:textId="77777777" w:rsidR="00346A9A" w:rsidRDefault="00346A9A" w:rsidP="00346A9A">
      <w:pPr>
        <w:tabs>
          <w:tab w:val="left" w:pos="6102"/>
        </w:tabs>
        <w:ind w:left="75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AD8613C" wp14:editId="7A17026D">
                <wp:extent cx="2397760" cy="1469390"/>
                <wp:effectExtent l="0" t="0" r="0" b="0"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7760" cy="146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06"/>
                              <w:gridCol w:w="930"/>
                              <w:gridCol w:w="1530"/>
                            </w:tblGrid>
                            <w:tr w:rsidR="00346A9A" w14:paraId="381C1C2D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EBB210" w14:textId="77777777" w:rsidR="00346A9A" w:rsidRDefault="00346A9A">
                                  <w:pPr>
                                    <w:pStyle w:val="TableParagraph"/>
                                    <w:spacing w:line="246" w:lineRule="exact"/>
                                    <w:ind w:left="2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Cognitive</w:t>
                                  </w:r>
                                </w:p>
                                <w:p w14:paraId="2F1AECBA" w14:textId="77777777" w:rsidR="00346A9A" w:rsidRDefault="00346A9A">
                                  <w:pPr>
                                    <w:pStyle w:val="TableParagraph"/>
                                    <w:spacing w:line="233" w:lineRule="exact"/>
                                    <w:ind w:left="2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6F8580A" w14:textId="77777777" w:rsidR="00346A9A" w:rsidRDefault="00346A9A">
                                  <w:pPr>
                                    <w:pStyle w:val="TableParagraph"/>
                                    <w:spacing w:line="250" w:lineRule="exact"/>
                                    <w:ind w:left="32" w:right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564182" w14:textId="77777777" w:rsidR="00346A9A" w:rsidRDefault="00346A9A">
                                  <w:pPr>
                                    <w:pStyle w:val="TableParagraph"/>
                                    <w:spacing w:line="250" w:lineRule="exact"/>
                                    <w:ind w:left="32" w:righ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346A9A" w14:paraId="208EE328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71BF3E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right="144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C27FA6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A7B9C7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5"/>
                                    </w:rPr>
                                    <w:t>7.1</w:t>
                                  </w:r>
                                </w:p>
                              </w:tc>
                            </w:tr>
                            <w:tr w:rsidR="00346A9A" w14:paraId="49C5806B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AD4389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right="118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04959E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ECA6BE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346A9A" w14:paraId="6A79476C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DC67F5" w14:textId="77777777" w:rsidR="00346A9A" w:rsidRDefault="00346A9A">
                                  <w:pPr>
                                    <w:pStyle w:val="TableParagraph"/>
                                    <w:spacing w:line="219" w:lineRule="exact"/>
                                    <w:ind w:left="387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A8CE8BC" w14:textId="77777777" w:rsidR="00346A9A" w:rsidRDefault="00346A9A">
                                  <w:pPr>
                                    <w:pStyle w:val="TableParagraph"/>
                                    <w:spacing w:line="219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C9601F" w14:textId="77777777" w:rsidR="00346A9A" w:rsidRDefault="00346A9A">
                                  <w:pPr>
                                    <w:pStyle w:val="TableParagraph"/>
                                    <w:spacing w:line="219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28.6</w:t>
                                  </w:r>
                                </w:p>
                              </w:tc>
                            </w:tr>
                            <w:tr w:rsidR="00346A9A" w14:paraId="14649053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B5E2FC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01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Analyse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1D1B4D6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136709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346A9A" w14:paraId="6FFEBB88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0181A3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277"/>
                                  </w:pPr>
                                  <w:r>
                                    <w:rPr>
                                      <w:spacing w:val="-2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1D740F9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9E48CEA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346A9A" w14:paraId="365D562E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6D3809" w14:textId="77777777" w:rsidR="00346A9A" w:rsidRDefault="00346A9A">
                                  <w:pPr>
                                    <w:pStyle w:val="TableParagraph"/>
                                    <w:spacing w:line="219" w:lineRule="exact"/>
                                    <w:ind w:left="37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B0B6CD6" w14:textId="77777777" w:rsidR="00346A9A" w:rsidRDefault="00346A9A">
                                  <w:pPr>
                                    <w:pStyle w:val="TableParagraph"/>
                                    <w:spacing w:line="219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5B3718" w14:textId="77777777" w:rsidR="00346A9A" w:rsidRDefault="00346A9A">
                                  <w:pPr>
                                    <w:pStyle w:val="TableParagraph"/>
                                    <w:spacing w:line="219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346A9A" w14:paraId="6708CE51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5C000F9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11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1F21744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 w:right="3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5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F735821" w14:textId="77777777" w:rsidR="00346A9A" w:rsidRDefault="00346A9A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2"/>
                                    </w:rPr>
                                    <w:t>100.0</w:t>
                                  </w:r>
                                </w:p>
                              </w:tc>
                            </w:tr>
                          </w:tbl>
                          <w:p w14:paraId="57DFDB95" w14:textId="77777777" w:rsidR="00346A9A" w:rsidRDefault="00346A9A" w:rsidP="00346A9A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D8613C" id="Textbox 64" o:spid="_x0000_s1028" type="#_x0000_t202" style="width:188.8pt;height:1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06"/>
                        <w:gridCol w:w="930"/>
                        <w:gridCol w:w="1530"/>
                      </w:tblGrid>
                      <w:tr w:rsidR="00346A9A" w14:paraId="381C1C2D" w14:textId="77777777">
                        <w:trPr>
                          <w:trHeight w:val="499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AEBB210" w14:textId="77777777" w:rsidR="00346A9A" w:rsidRDefault="00346A9A">
                            <w:pPr>
                              <w:pStyle w:val="TableParagraph"/>
                              <w:spacing w:line="246" w:lineRule="exact"/>
                              <w:ind w:left="2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Cognitive</w:t>
                            </w:r>
                          </w:p>
                          <w:p w14:paraId="2F1AECBA" w14:textId="77777777" w:rsidR="00346A9A" w:rsidRDefault="00346A9A">
                            <w:pPr>
                              <w:pStyle w:val="TableParagraph"/>
                              <w:spacing w:line="233" w:lineRule="exact"/>
                              <w:ind w:left="2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6F8580A" w14:textId="77777777" w:rsidR="00346A9A" w:rsidRDefault="00346A9A">
                            <w:pPr>
                              <w:pStyle w:val="TableParagraph"/>
                              <w:spacing w:line="250" w:lineRule="exact"/>
                              <w:ind w:left="32" w:right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0564182" w14:textId="77777777" w:rsidR="00346A9A" w:rsidRDefault="00346A9A">
                            <w:pPr>
                              <w:pStyle w:val="TableParagraph"/>
                              <w:spacing w:line="250" w:lineRule="exact"/>
                              <w:ind w:left="32" w:righ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346A9A" w14:paraId="208EE328" w14:textId="77777777">
                        <w:trPr>
                          <w:trHeight w:val="240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971BF3E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right="144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BC27FA6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FA7B9C7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5"/>
                              </w:rPr>
                              <w:t>7.1</w:t>
                            </w:r>
                          </w:p>
                        </w:tc>
                      </w:tr>
                      <w:tr w:rsidR="00346A9A" w14:paraId="49C5806B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4AD4389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right="118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604959E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8ECA6BE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21.4</w:t>
                            </w:r>
                          </w:p>
                        </w:tc>
                      </w:tr>
                      <w:tr w:rsidR="00346A9A" w14:paraId="6A79476C" w14:textId="77777777">
                        <w:trPr>
                          <w:trHeight w:val="238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8DC67F5" w14:textId="77777777" w:rsidR="00346A9A" w:rsidRDefault="00346A9A">
                            <w:pPr>
                              <w:pStyle w:val="TableParagraph"/>
                              <w:spacing w:line="219" w:lineRule="exact"/>
                              <w:ind w:left="387"/>
                            </w:pPr>
                            <w:r>
                              <w:rPr>
                                <w:spacing w:val="-2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A8CE8BC" w14:textId="77777777" w:rsidR="00346A9A" w:rsidRDefault="00346A9A">
                            <w:pPr>
                              <w:pStyle w:val="TableParagraph"/>
                              <w:spacing w:line="219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AC9601F" w14:textId="77777777" w:rsidR="00346A9A" w:rsidRDefault="00346A9A">
                            <w:pPr>
                              <w:pStyle w:val="TableParagraph"/>
                              <w:spacing w:line="219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28.6</w:t>
                            </w:r>
                          </w:p>
                        </w:tc>
                      </w:tr>
                      <w:tr w:rsidR="00346A9A" w14:paraId="14649053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9B5E2FC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0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Analyse</w:t>
                            </w:r>
                            <w:proofErr w:type="spellEnd"/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1D1B4D6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5136709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346A9A" w14:paraId="6FFEBB88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10181A3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277"/>
                            </w:pPr>
                            <w:r>
                              <w:rPr>
                                <w:spacing w:val="-2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1D740F9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9E48CEA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346A9A" w14:paraId="365D562E" w14:textId="77777777">
                        <w:trPr>
                          <w:trHeight w:val="238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A6D3809" w14:textId="77777777" w:rsidR="00346A9A" w:rsidRDefault="00346A9A">
                            <w:pPr>
                              <w:pStyle w:val="TableParagraph"/>
                              <w:spacing w:line="219" w:lineRule="exact"/>
                              <w:ind w:left="375"/>
                            </w:pPr>
                            <w:r>
                              <w:rPr>
                                <w:spacing w:val="-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B0B6CD6" w14:textId="77777777" w:rsidR="00346A9A" w:rsidRDefault="00346A9A">
                            <w:pPr>
                              <w:pStyle w:val="TableParagraph"/>
                              <w:spacing w:line="219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05B3718" w14:textId="77777777" w:rsidR="00346A9A" w:rsidRDefault="00346A9A">
                            <w:pPr>
                              <w:pStyle w:val="TableParagraph"/>
                              <w:spacing w:line="219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346A9A" w14:paraId="6708CE51" w14:textId="77777777">
                        <w:trPr>
                          <w:trHeight w:val="240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5C000F9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11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1F21744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 w:right="3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5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F735821" w14:textId="77777777" w:rsidR="00346A9A" w:rsidRDefault="00346A9A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2"/>
                              </w:rPr>
                              <w:t>100.0</w:t>
                            </w:r>
                          </w:p>
                        </w:tc>
                      </w:tr>
                    </w:tbl>
                    <w:p w14:paraId="57DFDB95" w14:textId="77777777" w:rsidR="00346A9A" w:rsidRDefault="00346A9A" w:rsidP="00346A9A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5FC50250" wp14:editId="6C4370EA">
                <wp:extent cx="2854960" cy="1638300"/>
                <wp:effectExtent l="0" t="0" r="0" b="0"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4960" cy="1638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48"/>
                              <w:gridCol w:w="1200"/>
                              <w:gridCol w:w="1638"/>
                            </w:tblGrid>
                            <w:tr w:rsidR="00346A9A" w14:paraId="6CA93B07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CE8B20" w14:textId="77777777" w:rsidR="00346A9A" w:rsidRPr="0052651D" w:rsidRDefault="00346A9A" w:rsidP="0052651D">
                                  <w:pPr>
                                    <w:pStyle w:val="TableParagraph"/>
                                    <w:spacing w:line="246" w:lineRule="exact"/>
                                    <w:ind w:left="27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Course</w:t>
                                  </w:r>
                                </w:p>
                                <w:p w14:paraId="29BC4270" w14:textId="77777777" w:rsidR="00346A9A" w:rsidRPr="0052651D" w:rsidRDefault="00346A9A" w:rsidP="0052651D">
                                  <w:pPr>
                                    <w:pStyle w:val="TableParagraph"/>
                                    <w:spacing w:line="233" w:lineRule="exact"/>
                                    <w:ind w:left="27" w:right="7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64D872C" w14:textId="77777777" w:rsidR="00346A9A" w:rsidRPr="0052651D" w:rsidRDefault="00346A9A" w:rsidP="0052651D">
                                  <w:pPr>
                                    <w:pStyle w:val="TableParagraph"/>
                                    <w:spacing w:line="250" w:lineRule="exact"/>
                                    <w:ind w:left="33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477D92" w14:textId="77777777" w:rsidR="00346A9A" w:rsidRPr="0052651D" w:rsidRDefault="00346A9A" w:rsidP="0052651D">
                                  <w:pPr>
                                    <w:pStyle w:val="TableParagraph"/>
                                    <w:spacing w:line="250" w:lineRule="exact"/>
                                    <w:ind w:left="32" w:right="3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346A9A" w14:paraId="56E47F4C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4A7873" w14:textId="7558236A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CO - 1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FBA5D3" w14:textId="2C9DA2D9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156585" w14:textId="792704DC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346A9A" w14:paraId="161F4C9D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F47A9A" w14:textId="3002ADC1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CO - 2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102051" w14:textId="7EFAD29F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1B48A02" w14:textId="696DEF31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35.7</w:t>
                                  </w:r>
                                </w:p>
                              </w:tc>
                            </w:tr>
                            <w:tr w:rsidR="00346A9A" w14:paraId="1E9E5201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CAED5D" w14:textId="1DD4204C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CO - 3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00E9D2" w14:textId="0A8085AA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16D963" w14:textId="1ED22456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346A9A" w14:paraId="68643534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BCBC32" w14:textId="29F4DF46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CO - 4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8C8DBF" w14:textId="7AB5774E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26D272" w14:textId="132BF2D2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42.9</w:t>
                                  </w:r>
                                </w:p>
                              </w:tc>
                            </w:tr>
                            <w:tr w:rsidR="00346A9A" w14:paraId="27E2C5D7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5A0B44" w14:textId="7C910183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CO - 5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6F27D1" w14:textId="1EAEE3C0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5736EC" w14:textId="180F1E16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46A9A" w14:paraId="48622538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CC953C" w14:textId="3A24B0C1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CO - 6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85E740" w14:textId="3663EC55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0574E5" w14:textId="1701E386" w:rsidR="00346A9A" w:rsidRPr="0052651D" w:rsidRDefault="0052651D" w:rsidP="0052651D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46A9A" w14:paraId="78D07C33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83ABFBD" w14:textId="77777777" w:rsidR="00346A9A" w:rsidRPr="0052651D" w:rsidRDefault="00346A9A" w:rsidP="0052651D">
                                  <w:pPr>
                                    <w:pStyle w:val="TableParagraph"/>
                                    <w:spacing w:line="221" w:lineRule="exact"/>
                                    <w:ind w:left="446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DAB32B" w14:textId="77777777" w:rsidR="00346A9A" w:rsidRPr="0052651D" w:rsidRDefault="00346A9A" w:rsidP="0052651D">
                                  <w:pPr>
                                    <w:pStyle w:val="TableParagraph"/>
                                    <w:spacing w:line="221" w:lineRule="exact"/>
                                    <w:ind w:left="33" w:right="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11835B0" w14:textId="77777777" w:rsidR="00346A9A" w:rsidRPr="0052651D" w:rsidRDefault="00346A9A" w:rsidP="0052651D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651D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71399EF8" w14:textId="77777777" w:rsidR="00346A9A" w:rsidRDefault="00346A9A" w:rsidP="00346A9A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C50250" id="Textbox 65" o:spid="_x0000_s1029" type="#_x0000_t202" style="width:224.8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48"/>
                        <w:gridCol w:w="1200"/>
                        <w:gridCol w:w="1638"/>
                      </w:tblGrid>
                      <w:tr w:rsidR="00346A9A" w14:paraId="6CA93B07" w14:textId="77777777">
                        <w:trPr>
                          <w:trHeight w:val="499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7CE8B20" w14:textId="77777777" w:rsidR="00346A9A" w:rsidRPr="0052651D" w:rsidRDefault="00346A9A" w:rsidP="0052651D">
                            <w:pPr>
                              <w:pStyle w:val="TableParagraph"/>
                              <w:spacing w:line="246" w:lineRule="exact"/>
                              <w:ind w:left="27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Course</w:t>
                            </w:r>
                          </w:p>
                          <w:p w14:paraId="29BC4270" w14:textId="77777777" w:rsidR="00346A9A" w:rsidRPr="0052651D" w:rsidRDefault="00346A9A" w:rsidP="0052651D">
                            <w:pPr>
                              <w:pStyle w:val="TableParagraph"/>
                              <w:spacing w:line="233" w:lineRule="exact"/>
                              <w:ind w:left="27" w:right="7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64D872C" w14:textId="77777777" w:rsidR="00346A9A" w:rsidRPr="0052651D" w:rsidRDefault="00346A9A" w:rsidP="0052651D">
                            <w:pPr>
                              <w:pStyle w:val="TableParagraph"/>
                              <w:spacing w:line="250" w:lineRule="exact"/>
                              <w:ind w:left="33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7477D92" w14:textId="77777777" w:rsidR="00346A9A" w:rsidRPr="0052651D" w:rsidRDefault="00346A9A" w:rsidP="0052651D">
                            <w:pPr>
                              <w:pStyle w:val="TableParagraph"/>
                              <w:spacing w:line="250" w:lineRule="exact"/>
                              <w:ind w:left="32" w:right="3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Percentage</w:t>
                            </w:r>
                          </w:p>
                        </w:tc>
                      </w:tr>
                      <w:tr w:rsidR="00346A9A" w14:paraId="56E47F4C" w14:textId="77777777">
                        <w:trPr>
                          <w:trHeight w:val="240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34A7873" w14:textId="7558236A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CO - 1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AFBA5D3" w14:textId="2C9DA2D9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3156585" w14:textId="792704DC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10.7</w:t>
                            </w:r>
                          </w:p>
                        </w:tc>
                      </w:tr>
                      <w:tr w:rsidR="00346A9A" w14:paraId="161F4C9D" w14:textId="77777777">
                        <w:trPr>
                          <w:trHeight w:val="241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6F47A9A" w14:textId="3002ADC1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CO - 2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C102051" w14:textId="7EFAD29F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1B48A02" w14:textId="696DEF31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35.7</w:t>
                            </w:r>
                          </w:p>
                        </w:tc>
                      </w:tr>
                      <w:tr w:rsidR="00346A9A" w14:paraId="1E9E5201" w14:textId="77777777">
                        <w:trPr>
                          <w:trHeight w:val="238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9CAED5D" w14:textId="1DD4204C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CO - 3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900E9D2" w14:textId="0A8085AA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316D963" w14:textId="1ED22456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10.7</w:t>
                            </w:r>
                          </w:p>
                        </w:tc>
                      </w:tr>
                      <w:tr w:rsidR="00346A9A" w14:paraId="68643534" w14:textId="77777777">
                        <w:trPr>
                          <w:trHeight w:val="241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ABCBC32" w14:textId="29F4DF46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CO - 4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58C8DBF" w14:textId="7AB5774E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C26D272" w14:textId="132BF2D2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42.9</w:t>
                            </w:r>
                          </w:p>
                        </w:tc>
                      </w:tr>
                      <w:tr w:rsidR="00346A9A" w14:paraId="27E2C5D7" w14:textId="77777777">
                        <w:trPr>
                          <w:trHeight w:val="241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75A0B44" w14:textId="7C910183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CO - 5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46F27D1" w14:textId="1EAEE3C0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75736EC" w14:textId="180F1E16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346A9A" w14:paraId="48622538" w14:textId="77777777">
                        <w:trPr>
                          <w:trHeight w:val="238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1CC953C" w14:textId="3A24B0C1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CO - 6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085E740" w14:textId="3663EC55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C0574E5" w14:textId="1701E386" w:rsidR="00346A9A" w:rsidRPr="0052651D" w:rsidRDefault="0052651D" w:rsidP="0052651D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346A9A" w14:paraId="78D07C33" w14:textId="77777777">
                        <w:trPr>
                          <w:trHeight w:val="240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83ABFBD" w14:textId="77777777" w:rsidR="00346A9A" w:rsidRPr="0052651D" w:rsidRDefault="00346A9A" w:rsidP="0052651D">
                            <w:pPr>
                              <w:pStyle w:val="TableParagraph"/>
                              <w:spacing w:line="221" w:lineRule="exact"/>
                              <w:ind w:left="44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0DAB32B" w14:textId="77777777" w:rsidR="00346A9A" w:rsidRPr="0052651D" w:rsidRDefault="00346A9A" w:rsidP="0052651D">
                            <w:pPr>
                              <w:pStyle w:val="TableParagraph"/>
                              <w:spacing w:line="221" w:lineRule="exact"/>
                              <w:ind w:left="33" w:right="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11835B0" w14:textId="77777777" w:rsidR="00346A9A" w:rsidRPr="0052651D" w:rsidRDefault="00346A9A" w:rsidP="0052651D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51D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71399EF8" w14:textId="77777777" w:rsidR="00346A9A" w:rsidRDefault="00346A9A" w:rsidP="00346A9A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ADC50AE" w14:textId="77777777" w:rsidR="00C87A60" w:rsidRDefault="00C87A60"/>
    <w:sectPr w:rsidR="00C87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3B41E" w14:textId="77777777" w:rsidR="00FA115E" w:rsidRDefault="00FA115E" w:rsidP="00321C94">
      <w:r>
        <w:separator/>
      </w:r>
    </w:p>
  </w:endnote>
  <w:endnote w:type="continuationSeparator" w:id="0">
    <w:p w14:paraId="2A27673B" w14:textId="77777777" w:rsidR="00FA115E" w:rsidRDefault="00FA115E" w:rsidP="0032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98605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F39EE1" w14:textId="4377EF51" w:rsidR="00321C94" w:rsidRDefault="00321C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DE658B" w14:textId="77777777" w:rsidR="00321C94" w:rsidRDefault="00321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98866" w14:textId="77777777" w:rsidR="00FA115E" w:rsidRDefault="00FA115E" w:rsidP="00321C94">
      <w:r>
        <w:separator/>
      </w:r>
    </w:p>
  </w:footnote>
  <w:footnote w:type="continuationSeparator" w:id="0">
    <w:p w14:paraId="2356A13A" w14:textId="77777777" w:rsidR="00FA115E" w:rsidRDefault="00FA115E" w:rsidP="00321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CA985" w14:textId="54D6EBA7" w:rsidR="00321C94" w:rsidRDefault="00321C94" w:rsidP="00321C94">
    <w:pPr>
      <w:pStyle w:val="BodyText"/>
      <w:spacing w:line="14" w:lineRule="auto"/>
      <w:rPr>
        <w:sz w:val="20"/>
      </w:rPr>
    </w:pPr>
    <w:bookmarkStart w:id="0" w:name="_Hlk179882867"/>
    <w:bookmarkStart w:id="1" w:name="_Hlk179882868"/>
    <w:bookmarkStart w:id="2" w:name="_Hlk179883053"/>
    <w:bookmarkStart w:id="3" w:name="_Hlk179883054"/>
    <w:bookmarkStart w:id="4" w:name="_Hlk179883121"/>
    <w:bookmarkStart w:id="5" w:name="_Hlk179883122"/>
    <w:bookmarkStart w:id="6" w:name="_Hlk179883178"/>
    <w:bookmarkStart w:id="7" w:name="_Hlk179883179"/>
    <w:bookmarkStart w:id="8" w:name="_Hlk179883284"/>
    <w:bookmarkStart w:id="9" w:name="_Hlk179883285"/>
    <w:bookmarkStart w:id="10" w:name="_Hlk179883325"/>
    <w:bookmarkStart w:id="11" w:name="_Hlk179883326"/>
    <w:bookmarkStart w:id="12" w:name="_Hlk179883427"/>
    <w:bookmarkStart w:id="13" w:name="_Hlk179883428"/>
    <w:bookmarkStart w:id="14" w:name="_Hlk179883464"/>
    <w:bookmarkStart w:id="15" w:name="_Hlk179883465"/>
    <w:bookmarkStart w:id="16" w:name="_Hlk179883502"/>
    <w:bookmarkStart w:id="17" w:name="_Hlk179883503"/>
    <w:bookmarkStart w:id="18" w:name="_Hlk179883540"/>
    <w:bookmarkStart w:id="19" w:name="_Hlk179883541"/>
    <w:bookmarkStart w:id="20" w:name="_Hlk179883582"/>
    <w:bookmarkStart w:id="21" w:name="_Hlk179883583"/>
    <w:bookmarkStart w:id="22" w:name="_Hlk179883624"/>
    <w:bookmarkStart w:id="23" w:name="_Hlk179883625"/>
    <w:bookmarkStart w:id="24" w:name="_Hlk179883664"/>
    <w:bookmarkStart w:id="25" w:name="_Hlk179883665"/>
    <w:bookmarkStart w:id="26" w:name="_Hlk179883705"/>
    <w:bookmarkStart w:id="27" w:name="_Hlk179883706"/>
    <w:bookmarkStart w:id="28" w:name="_Hlk179883741"/>
    <w:bookmarkStart w:id="29" w:name="_Hlk179883742"/>
    <w:bookmarkStart w:id="30" w:name="_Hlk179883782"/>
    <w:bookmarkStart w:id="31" w:name="_Hlk179883783"/>
    <w:bookmarkStart w:id="32" w:name="_Hlk179883821"/>
    <w:bookmarkStart w:id="33" w:name="_Hlk179883822"/>
    <w:bookmarkStart w:id="34" w:name="_Hlk179883867"/>
    <w:bookmarkStart w:id="35" w:name="_Hlk179883868"/>
    <w:bookmarkStart w:id="36" w:name="_Hlk179883919"/>
    <w:bookmarkStart w:id="37" w:name="_Hlk179883920"/>
    <w:bookmarkStart w:id="38" w:name="_Hlk179883954"/>
    <w:bookmarkStart w:id="39" w:name="_Hlk179883955"/>
    <w:bookmarkStart w:id="40" w:name="_Hlk179883987"/>
    <w:bookmarkStart w:id="41" w:name="_Hlk179883988"/>
    <w:bookmarkStart w:id="42" w:name="_Hlk179884025"/>
    <w:bookmarkStart w:id="43" w:name="_Hlk179884026"/>
    <w:bookmarkStart w:id="44" w:name="_Hlk179884065"/>
    <w:bookmarkStart w:id="45" w:name="_Hlk179884066"/>
    <w:bookmarkStart w:id="46" w:name="_Hlk179884090"/>
    <w:bookmarkStart w:id="47" w:name="_Hlk179884091"/>
    <w:bookmarkStart w:id="48" w:name="_Hlk179884117"/>
    <w:bookmarkStart w:id="49" w:name="_Hlk179884118"/>
    <w:bookmarkStart w:id="50" w:name="_Hlk179884143"/>
    <w:bookmarkStart w:id="51" w:name="_Hlk179884144"/>
    <w:bookmarkStart w:id="52" w:name="_Hlk179884166"/>
    <w:bookmarkStart w:id="53" w:name="_Hlk179884167"/>
    <w:bookmarkStart w:id="54" w:name="_Hlk179884204"/>
    <w:bookmarkStart w:id="55" w:name="_Hlk179884205"/>
    <w:bookmarkStart w:id="56" w:name="_Hlk179884228"/>
    <w:bookmarkStart w:id="57" w:name="_Hlk179884229"/>
    <w:r>
      <w:rPr>
        <w:noProof/>
      </w:rPr>
      <w:drawing>
        <wp:anchor distT="0" distB="0" distL="0" distR="0" simplePos="0" relativeHeight="251659264" behindDoc="1" locked="0" layoutInCell="1" allowOverlap="1" wp14:anchorId="04E02E82" wp14:editId="2764E6E1">
          <wp:simplePos x="0" y="0"/>
          <wp:positionH relativeFrom="page">
            <wp:posOffset>775970</wp:posOffset>
          </wp:positionH>
          <wp:positionV relativeFrom="page">
            <wp:posOffset>1270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932233A" wp14:editId="6693F2CF">
              <wp:simplePos x="0" y="0"/>
              <wp:positionH relativeFrom="page">
                <wp:posOffset>2364105</wp:posOffset>
              </wp:positionH>
              <wp:positionV relativeFrom="page">
                <wp:posOffset>165735</wp:posOffset>
              </wp:positionV>
              <wp:extent cx="2835275" cy="563245"/>
              <wp:effectExtent l="0" t="0" r="0" b="0"/>
              <wp:wrapNone/>
              <wp:docPr id="40372798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E467B" w14:textId="77777777" w:rsidR="00321C94" w:rsidRDefault="00321C94" w:rsidP="00321C94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6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Kerala</w:t>
                          </w:r>
                          <w:r>
                            <w:rPr>
                              <w:spacing w:val="-54"/>
                              <w:w w:val="9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E62B16E" w14:textId="77777777" w:rsidR="00321C94" w:rsidRDefault="00321C94" w:rsidP="00321C94">
                          <w:pPr>
                            <w:spacing w:line="255" w:lineRule="exact"/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1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1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10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32233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186.15pt;margin-top:13.05pt;width:223.25pt;height:4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" filled="f" stroked="f">
              <v:textbox inset="0,0,0,0">
                <w:txbxContent>
                  <w:p w14:paraId="237E467B" w14:textId="77777777" w:rsidR="00321C94" w:rsidRDefault="00321C94" w:rsidP="00321C94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University</w:t>
                    </w:r>
                    <w:r>
                      <w:rPr>
                        <w:spacing w:val="-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of</w:t>
                    </w:r>
                    <w:r>
                      <w:rPr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Kerala</w:t>
                    </w:r>
                    <w:r>
                      <w:rPr>
                        <w:spacing w:val="-54"/>
                        <w:w w:val="9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E62B16E" w14:textId="77777777" w:rsidR="00321C94" w:rsidRDefault="00321C94" w:rsidP="00321C94">
                    <w:pPr>
                      <w:spacing w:line="255" w:lineRule="exact"/>
                      <w:ind w:left="8" w:right="8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Pedagogical</w:t>
                    </w:r>
                    <w:r>
                      <w:rPr>
                        <w:spacing w:val="1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Approaches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and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Evaluation</w:t>
                    </w:r>
                    <w:r>
                      <w:rPr>
                        <w:spacing w:val="1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-</w:t>
                    </w:r>
                    <w:r>
                      <w:rPr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</w:p>
  <w:p w14:paraId="02B62DCE" w14:textId="77777777" w:rsidR="00321C94" w:rsidRDefault="00321C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9A"/>
    <w:rsid w:val="000B533F"/>
    <w:rsid w:val="00110933"/>
    <w:rsid w:val="001F17D5"/>
    <w:rsid w:val="00257B91"/>
    <w:rsid w:val="00321C94"/>
    <w:rsid w:val="00322CA1"/>
    <w:rsid w:val="00346A9A"/>
    <w:rsid w:val="00356E90"/>
    <w:rsid w:val="00402253"/>
    <w:rsid w:val="0040386E"/>
    <w:rsid w:val="004C426E"/>
    <w:rsid w:val="0052651D"/>
    <w:rsid w:val="00645ED1"/>
    <w:rsid w:val="007A7FF2"/>
    <w:rsid w:val="008A5434"/>
    <w:rsid w:val="00A23A70"/>
    <w:rsid w:val="00A30679"/>
    <w:rsid w:val="00C1661D"/>
    <w:rsid w:val="00C87A60"/>
    <w:rsid w:val="00E007CC"/>
    <w:rsid w:val="00E07EF0"/>
    <w:rsid w:val="00F55785"/>
    <w:rsid w:val="00F73F4E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3F29F3"/>
  <w15:chartTrackingRefBased/>
  <w15:docId w15:val="{BA54E748-F623-422F-A1EA-EF006550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A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346A9A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6A9A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46A9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6A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46A9A"/>
  </w:style>
  <w:style w:type="paragraph" w:styleId="Header">
    <w:name w:val="header"/>
    <w:basedOn w:val="Normal"/>
    <w:link w:val="HeaderChar"/>
    <w:uiPriority w:val="99"/>
    <w:unhideWhenUsed/>
    <w:rsid w:val="00321C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C94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21C9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C94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 C S</dc:creator>
  <cp:keywords/>
  <dc:description/>
  <cp:lastModifiedBy>Simi C S</cp:lastModifiedBy>
  <cp:revision>9</cp:revision>
  <dcterms:created xsi:type="dcterms:W3CDTF">2024-10-02T01:29:00Z</dcterms:created>
  <dcterms:modified xsi:type="dcterms:W3CDTF">2024-10-15T06:42:00Z</dcterms:modified>
</cp:coreProperties>
</file>