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FEE58" w14:textId="77777777" w:rsidR="00412E3D" w:rsidRDefault="008B1930" w:rsidP="00412E3D">
      <w:pPr>
        <w:spacing w:after="0" w:line="240" w:lineRule="auto"/>
        <w:jc w:val="center"/>
        <w:rPr>
          <w:rFonts w:ascii="LiberationSerif" w:eastAsia="Times New Roman" w:hAnsi="LiberationSerif" w:cs="Times New Roman"/>
          <w:kern w:val="0"/>
          <w:lang w:eastAsia="en-GB"/>
          <w14:ligatures w14:val="none"/>
        </w:rPr>
      </w:pP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8B1930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</w:t>
      </w:r>
      <w:r w:rsidR="00F4715C" w:rsidRPr="00F4715C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</w:t>
      </w:r>
    </w:p>
    <w:p w14:paraId="427182B9" w14:textId="77777777" w:rsidR="00412E3D" w:rsidRDefault="00F4715C" w:rsidP="00412E3D">
      <w:pPr>
        <w:spacing w:after="0" w:line="240" w:lineRule="auto"/>
        <w:jc w:val="center"/>
        <w:rPr>
          <w:rFonts w:ascii="LiberationSerif" w:eastAsia="Times New Roman" w:hAnsi="LiberationSerif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University of Kerala</w:t>
      </w:r>
      <w:r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br/>
      </w:r>
      <w:r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                                                                          </w:t>
      </w:r>
    </w:p>
    <w:p w14:paraId="2EC94529" w14:textId="61778D38" w:rsidR="008B1930" w:rsidRPr="008B1930" w:rsidRDefault="00F4715C" w:rsidP="00412E3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</w:t>
      </w:r>
      <w:r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UoK -FYUGP</w:t>
      </w:r>
      <w:r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br/>
      </w:r>
    </w:p>
    <w:p w14:paraId="7A6EEFBC" w14:textId="56C66EE7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b/>
          <w:bCs/>
          <w:kern w:val="0"/>
          <w:sz w:val="28"/>
          <w:szCs w:val="28"/>
          <w:lang w:eastAsia="en-GB"/>
          <w14:ligatures w14:val="none"/>
        </w:rPr>
        <w:t>TEMPLATE 5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36"/>
        <w:gridCol w:w="3687"/>
      </w:tblGrid>
      <w:tr w:rsidR="008B1930" w:rsidRPr="008B1930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University of Kerala</w:t>
            </w:r>
          </w:p>
        </w:tc>
      </w:tr>
      <w:tr w:rsidR="008B1930" w:rsidRPr="008B1930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4E44360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3771B4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8B1930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059D073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Course Code: UK1D</w:t>
            </w:r>
            <w:r w:rsidR="00F4715C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</w:t>
            </w: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C</w:t>
            </w:r>
            <w:r w:rsidR="00B804C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STA11</w:t>
            </w: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8B1930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19A578D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Course Title: </w:t>
            </w:r>
            <w:r w:rsidR="00B804C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Descriptive Statistics with 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6807E91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Type of Course: </w:t>
            </w:r>
            <w:r w:rsidR="00B804C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DSC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Total Credit: </w:t>
            </w:r>
            <w:r w:rsidR="00F4715C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4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, Theory: 3 Credit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A. 6 Marks. Time: 6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Objective Type. 1 Mark Each. Answer All Questions</w:t>
      </w:r>
    </w:p>
    <w:p w14:paraId="7EFAF362" w14:textId="3245DF74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(Cognitive Level: Remember/Understand)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5789"/>
        <w:gridCol w:w="1302"/>
        <w:gridCol w:w="1416"/>
      </w:tblGrid>
      <w:tr w:rsidR="008B1930" w:rsidRPr="008B1930" w14:paraId="1BB5544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6BADA54B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7BBC9AD6" w:rsidR="008B1930" w:rsidRPr="008B1930" w:rsidRDefault="000F7BA5" w:rsidP="00B809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Define sample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7E98DD2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42AFD99A" w:rsidR="008B1930" w:rsidRPr="008B1930" w:rsidRDefault="000F7BA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B1930" w:rsidRPr="008B1930" w14:paraId="024450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39C274D7" w:rsidR="008B1930" w:rsidRPr="008B1930" w:rsidRDefault="004B2B63" w:rsidP="00B809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Define interquartile range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13DF48A2" w:rsidR="008B1930" w:rsidRPr="008B1930" w:rsidRDefault="004B2B63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8B1930" w:rsidRPr="008B1930" w14:paraId="7CB95B5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8B5B86" w14:textId="77777777" w:rsidR="00D06BE8" w:rsidRPr="00D06BE8" w:rsidRDefault="00D06BE8" w:rsidP="00B809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A school principal wants to see which subject the 1000 students in his school liked best. Which choice </w:t>
            </w:r>
            <w:r w:rsidRPr="00D06BE8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 xml:space="preserve">best </w:t>
            </w: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represents a sample?</w:t>
            </w:r>
          </w:p>
          <w:p w14:paraId="6B430E3A" w14:textId="77777777" w:rsidR="00D06BE8" w:rsidRPr="00D06BE8" w:rsidRDefault="00D06BE8" w:rsidP="00B809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The girls in the school.</w:t>
            </w:r>
          </w:p>
          <w:p w14:paraId="0685AC27" w14:textId="77777777" w:rsidR="00D06BE8" w:rsidRPr="00D06BE8" w:rsidRDefault="00D06BE8" w:rsidP="00B809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1 classroom for each grade.</w:t>
            </w:r>
          </w:p>
          <w:p w14:paraId="5E82E24A" w14:textId="77777777" w:rsidR="00D06BE8" w:rsidRPr="00D06BE8" w:rsidRDefault="00D06BE8" w:rsidP="00B809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All the students in the school.</w:t>
            </w:r>
          </w:p>
          <w:p w14:paraId="56664318" w14:textId="1474C3A9" w:rsidR="008B1930" w:rsidRPr="008B1930" w:rsidRDefault="00D06BE8" w:rsidP="00B809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06BE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The students making a B in math.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8C3F1" w14:textId="7D5752F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F1AE52" w14:textId="3055C15E" w:rsidR="008B1930" w:rsidRPr="008B1930" w:rsidRDefault="00E11399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B1930" w:rsidRPr="008B1930" w14:paraId="31F6E80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4BAACC5E" w:rsidR="008B1930" w:rsidRPr="00FA35D7" w:rsidRDefault="00FA35D7" w:rsidP="00B8098A">
            <w:r w:rsidRPr="00D64C87">
              <w:t>Give a situation in which sampling is inevitable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4E3BDB6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3F9DAEA1" w:rsidR="008B1930" w:rsidRPr="008B1930" w:rsidRDefault="00742BD9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8B1930" w:rsidRPr="008B1930" w14:paraId="2C5E72B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33B1B38F" w:rsidR="008B1930" w:rsidRPr="00C61743" w:rsidRDefault="002B0A6D" w:rsidP="00B8098A">
            <w:r w:rsidRPr="00D64C87">
              <w:t>For a positively skewed distribution what is the relation between mean,</w:t>
            </w:r>
            <w:r>
              <w:t xml:space="preserve"> </w:t>
            </w:r>
            <w:r w:rsidRPr="00D64C87">
              <w:t>median and mode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4A4058CD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3E51976C" w:rsidR="008B1930" w:rsidRPr="008B1930" w:rsidRDefault="002B0A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8B1930" w:rsidRPr="008B1930" w14:paraId="21DA69E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3B9F2320" w:rsidR="008B1930" w:rsidRPr="008B1930" w:rsidRDefault="004C035A" w:rsidP="00B809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What do you mean by a primary data?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68C23D7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0272C1D1" w:rsidR="008B1930" w:rsidRPr="008B1930" w:rsidRDefault="004C035A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</w:tbl>
    <w:p w14:paraId="29A0AAA0" w14:textId="77777777" w:rsidR="00812FCF" w:rsidRDefault="00812FCF" w:rsidP="00F4715C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0C8FAFD4" w14:textId="77777777" w:rsidR="00812FCF" w:rsidRDefault="00812FCF" w:rsidP="00F4715C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531E3995" w14:textId="13BE74B3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lastRenderedPageBreak/>
        <w:t>Part B. 8 Marks. Time: 24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Short Answer. 2 Marks Each. Answer All Questions (Cognitive Level: Understand/Apply)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5552"/>
        <w:gridCol w:w="1348"/>
        <w:gridCol w:w="1551"/>
      </w:tblGrid>
      <w:tr w:rsidR="008B1930" w:rsidRPr="008B1930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6AF5F" w14:textId="0DB5F881" w:rsidR="008B1930" w:rsidRPr="008B1930" w:rsidRDefault="00302C35" w:rsidP="00302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What do you mean by statistical population?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4812D7F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14FBAEB3" w:rsidR="008B1930" w:rsidRPr="008B1930" w:rsidRDefault="00302C3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B1930" w:rsidRPr="008B1930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42ED9" w14:textId="5ED2A657" w:rsidR="008B1930" w:rsidRPr="00BD52AE" w:rsidRDefault="000069FE" w:rsidP="00BD52AE">
            <w:pPr>
              <w:spacing w:after="0" w:line="240" w:lineRule="auto"/>
            </w:pPr>
            <w:r>
              <w:t>What do mean by a frequency distribution?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66E84FE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5D712F75" w:rsidR="008B1930" w:rsidRPr="008B1930" w:rsidRDefault="000069FE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8B1930" w:rsidRPr="008B1930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B6C161" w14:textId="77777777" w:rsidR="008B1930" w:rsidRDefault="00431FF4" w:rsidP="00BD52AE">
            <w:pPr>
              <w:spacing w:after="0" w:line="240" w:lineRule="auto"/>
            </w:pPr>
            <w:r>
              <w:t>Prepare a less than cumulative frequency distribution for the following data</w:t>
            </w:r>
          </w:p>
          <w:p w14:paraId="54A0C613" w14:textId="77777777" w:rsidR="00431FF4" w:rsidRDefault="00431FF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82"/>
              <w:gridCol w:w="553"/>
              <w:gridCol w:w="662"/>
              <w:gridCol w:w="662"/>
              <w:gridCol w:w="662"/>
              <w:gridCol w:w="662"/>
            </w:tblGrid>
            <w:tr w:rsidR="00431FF4" w:rsidRPr="00521917" w14:paraId="24062E4E" w14:textId="77777777" w:rsidTr="00BD52AE">
              <w:trPr>
                <w:jc w:val="center"/>
              </w:trPr>
              <w:tc>
                <w:tcPr>
                  <w:tcW w:w="0" w:type="auto"/>
                </w:tcPr>
                <w:p w14:paraId="54F96FF1" w14:textId="77777777" w:rsidR="00431FF4" w:rsidRDefault="00431FF4" w:rsidP="00431FF4">
                  <w:pPr>
                    <w:rPr>
                      <w:sz w:val="24"/>
                      <w:szCs w:val="24"/>
                    </w:rPr>
                  </w:pPr>
                  <w:r w:rsidRPr="00521917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arks</w:t>
                  </w:r>
                </w:p>
              </w:tc>
              <w:tc>
                <w:tcPr>
                  <w:tcW w:w="0" w:type="auto"/>
                </w:tcPr>
                <w:p w14:paraId="00485FAD" w14:textId="77777777" w:rsidR="00431FF4" w:rsidRPr="00C84242" w:rsidRDefault="00431FF4" w:rsidP="00431FF4">
                  <w:pPr>
                    <w:rPr>
                      <w:sz w:val="18"/>
                      <w:szCs w:val="18"/>
                    </w:rPr>
                  </w:pPr>
                  <w:r w:rsidRPr="00C84242">
                    <w:rPr>
                      <w:sz w:val="18"/>
                      <w:szCs w:val="18"/>
                    </w:rPr>
                    <w:t>0-10</w:t>
                  </w:r>
                </w:p>
              </w:tc>
              <w:tc>
                <w:tcPr>
                  <w:tcW w:w="0" w:type="auto"/>
                </w:tcPr>
                <w:p w14:paraId="738B2246" w14:textId="77777777" w:rsidR="00431FF4" w:rsidRPr="00C84242" w:rsidRDefault="00431FF4" w:rsidP="00431FF4">
                  <w:pPr>
                    <w:rPr>
                      <w:sz w:val="18"/>
                      <w:szCs w:val="18"/>
                    </w:rPr>
                  </w:pPr>
                  <w:r w:rsidRPr="00C84242">
                    <w:rPr>
                      <w:sz w:val="18"/>
                      <w:szCs w:val="18"/>
                    </w:rPr>
                    <w:t>10-20</w:t>
                  </w:r>
                </w:p>
              </w:tc>
              <w:tc>
                <w:tcPr>
                  <w:tcW w:w="0" w:type="auto"/>
                </w:tcPr>
                <w:p w14:paraId="3BAEBAA3" w14:textId="77777777" w:rsidR="00431FF4" w:rsidRPr="00C84242" w:rsidRDefault="00431FF4" w:rsidP="00431FF4">
                  <w:pPr>
                    <w:rPr>
                      <w:sz w:val="18"/>
                      <w:szCs w:val="18"/>
                    </w:rPr>
                  </w:pPr>
                  <w:r w:rsidRPr="00C84242">
                    <w:rPr>
                      <w:sz w:val="18"/>
                      <w:szCs w:val="18"/>
                    </w:rPr>
                    <w:t>20-30</w:t>
                  </w:r>
                </w:p>
              </w:tc>
              <w:tc>
                <w:tcPr>
                  <w:tcW w:w="0" w:type="auto"/>
                </w:tcPr>
                <w:p w14:paraId="393AD3F6" w14:textId="77777777" w:rsidR="00431FF4" w:rsidRPr="00C84242" w:rsidRDefault="00431FF4" w:rsidP="00431FF4">
                  <w:pPr>
                    <w:rPr>
                      <w:sz w:val="18"/>
                      <w:szCs w:val="18"/>
                    </w:rPr>
                  </w:pPr>
                  <w:r w:rsidRPr="00C84242">
                    <w:rPr>
                      <w:sz w:val="18"/>
                      <w:szCs w:val="18"/>
                    </w:rPr>
                    <w:t>30-40</w:t>
                  </w:r>
                </w:p>
              </w:tc>
              <w:tc>
                <w:tcPr>
                  <w:tcW w:w="0" w:type="auto"/>
                </w:tcPr>
                <w:p w14:paraId="20E2488E" w14:textId="77777777" w:rsidR="00431FF4" w:rsidRPr="00C84242" w:rsidRDefault="00431FF4" w:rsidP="00431FF4">
                  <w:pPr>
                    <w:rPr>
                      <w:sz w:val="18"/>
                      <w:szCs w:val="18"/>
                    </w:rPr>
                  </w:pPr>
                  <w:r w:rsidRPr="00C84242">
                    <w:rPr>
                      <w:sz w:val="18"/>
                      <w:szCs w:val="18"/>
                    </w:rPr>
                    <w:t>40-60</w:t>
                  </w:r>
                </w:p>
              </w:tc>
            </w:tr>
            <w:tr w:rsidR="00431FF4" w:rsidRPr="00521917" w14:paraId="4672502F" w14:textId="77777777" w:rsidTr="00BD52AE">
              <w:trPr>
                <w:jc w:val="center"/>
              </w:trPr>
              <w:tc>
                <w:tcPr>
                  <w:tcW w:w="0" w:type="auto"/>
                </w:tcPr>
                <w:p w14:paraId="1C2B1B17" w14:textId="77777777" w:rsidR="00431FF4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Number of students</w:t>
                  </w:r>
                </w:p>
              </w:tc>
              <w:tc>
                <w:tcPr>
                  <w:tcW w:w="0" w:type="auto"/>
                </w:tcPr>
                <w:p w14:paraId="3CBAF009" w14:textId="77777777" w:rsidR="00431FF4" w:rsidRPr="00521917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6A976953" w14:textId="77777777" w:rsidR="00431FF4" w:rsidRPr="00521917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DB0901C" w14:textId="77777777" w:rsidR="00431FF4" w:rsidRPr="00521917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09955EC9" w14:textId="77777777" w:rsidR="00431FF4" w:rsidRPr="00521917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</w:tcPr>
                <w:p w14:paraId="42620BFA" w14:textId="77777777" w:rsidR="00431FF4" w:rsidRPr="00521917" w:rsidRDefault="00431FF4" w:rsidP="00431F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227EAD06" w14:textId="77777777" w:rsidR="00431FF4" w:rsidRDefault="00431FF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1C0EFB3B" w14:textId="600895B2" w:rsidR="00431FF4" w:rsidRPr="008B1930" w:rsidRDefault="00431FF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720BB3F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132E1D77" w:rsidR="008B1930" w:rsidRPr="008B1930" w:rsidRDefault="00091834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B1930" w:rsidRPr="008B1930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521B4399" w:rsidR="008B1930" w:rsidRPr="008B1930" w:rsidRDefault="002D18FD" w:rsidP="00791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How would you determine median of a data?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3C4E2E4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51F754EF" w:rsidR="008B1930" w:rsidRPr="008B1930" w:rsidRDefault="002D18F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</w:tbl>
    <w:p w14:paraId="2DA32E6E" w14:textId="1E519A1B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C. 28 Marks. Time: 60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Long Answer. 7 marks each. Answer all 4 Questions, choosing among options within each</w:t>
      </w:r>
    </w:p>
    <w:p w14:paraId="6838F1DF" w14:textId="3B91C883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question.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(Cognitive Level: Apply/Analyse/Evaluate/Create)</w:t>
      </w:r>
    </w:p>
    <w:tbl>
      <w:tblPr>
        <w:tblW w:w="4897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6619"/>
        <w:gridCol w:w="895"/>
        <w:gridCol w:w="754"/>
      </w:tblGrid>
      <w:tr w:rsidR="008B1930" w:rsidRPr="008B1930" w14:paraId="653C6A0D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1E9E19B8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2417DDF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11</w:t>
            </w:r>
            <w:r w:rsidR="00B5288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D4932" w14:textId="77777777" w:rsidR="00206DEA" w:rsidRDefault="00206DEA" w:rsidP="00791C2D">
            <w:pPr>
              <w:spacing w:after="0" w:line="240" w:lineRule="auto"/>
            </w:pPr>
            <w:r>
              <w:t>How will you access the consistency of the data obtained in two samples using R programming?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16"/>
              <w:gridCol w:w="456"/>
              <w:gridCol w:w="576"/>
              <w:gridCol w:w="456"/>
              <w:gridCol w:w="456"/>
              <w:gridCol w:w="456"/>
              <w:gridCol w:w="456"/>
              <w:gridCol w:w="456"/>
              <w:gridCol w:w="336"/>
            </w:tblGrid>
            <w:tr w:rsidR="00206DEA" w14:paraId="64811406" w14:textId="77777777" w:rsidTr="00163EF7">
              <w:trPr>
                <w:jc w:val="center"/>
              </w:trPr>
              <w:tc>
                <w:tcPr>
                  <w:tcW w:w="1116" w:type="dxa"/>
                </w:tcPr>
                <w:p w14:paraId="79ADF307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Sample 1</w:t>
                  </w:r>
                </w:p>
              </w:tc>
              <w:tc>
                <w:tcPr>
                  <w:tcW w:w="456" w:type="dxa"/>
                </w:tcPr>
                <w:p w14:paraId="21515B17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576" w:type="dxa"/>
                </w:tcPr>
                <w:p w14:paraId="49204B76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56" w:type="dxa"/>
                </w:tcPr>
                <w:p w14:paraId="76FBB9FE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</w:tcPr>
                <w:p w14:paraId="321B3418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56" w:type="dxa"/>
                </w:tcPr>
                <w:p w14:paraId="58AA4912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56" w:type="dxa"/>
                </w:tcPr>
                <w:p w14:paraId="17C214E7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56" w:type="dxa"/>
                </w:tcPr>
                <w:p w14:paraId="0BA8A1D6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36" w:type="dxa"/>
                </w:tcPr>
                <w:p w14:paraId="5F553FE5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0</w:t>
                  </w:r>
                </w:p>
              </w:tc>
            </w:tr>
            <w:tr w:rsidR="00206DEA" w14:paraId="62AF74C2" w14:textId="77777777" w:rsidTr="00163EF7">
              <w:trPr>
                <w:jc w:val="center"/>
              </w:trPr>
              <w:tc>
                <w:tcPr>
                  <w:tcW w:w="1116" w:type="dxa"/>
                </w:tcPr>
                <w:p w14:paraId="46EA103B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Sample 2</w:t>
                  </w:r>
                </w:p>
              </w:tc>
              <w:tc>
                <w:tcPr>
                  <w:tcW w:w="456" w:type="dxa"/>
                </w:tcPr>
                <w:p w14:paraId="1C7D9069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576" w:type="dxa"/>
                </w:tcPr>
                <w:p w14:paraId="1819D1FB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56" w:type="dxa"/>
                </w:tcPr>
                <w:p w14:paraId="319948C0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56" w:type="dxa"/>
                </w:tcPr>
                <w:p w14:paraId="6088BAED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56" w:type="dxa"/>
                </w:tcPr>
                <w:p w14:paraId="7877F361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56" w:type="dxa"/>
                </w:tcPr>
                <w:p w14:paraId="2CC0D5E9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56" w:type="dxa"/>
                </w:tcPr>
                <w:p w14:paraId="7CDB2747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36" w:type="dxa"/>
                </w:tcPr>
                <w:p w14:paraId="7E7ED49D" w14:textId="77777777" w:rsidR="00206DEA" w:rsidRDefault="00206DEA" w:rsidP="00206DEA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2F3712E3" w14:textId="77777777" w:rsidR="00AF09F8" w:rsidRDefault="00AF09F8" w:rsidP="00206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50338832" w14:textId="253895B8" w:rsidR="004742A0" w:rsidRPr="008B1930" w:rsidRDefault="004742A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2F265842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0FE784F1" w:rsidR="008B1930" w:rsidRPr="008B1930" w:rsidRDefault="00AF09F8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</w:t>
            </w:r>
            <w:r w:rsidR="00206DEA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</w:t>
            </w:r>
          </w:p>
        </w:tc>
      </w:tr>
      <w:tr w:rsidR="009311E1" w:rsidRPr="008B1930" w14:paraId="3AFED685" w14:textId="77777777" w:rsidTr="009311E1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306F5" w14:textId="0D5A364A" w:rsidR="009311E1" w:rsidRDefault="009311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OR</w:t>
            </w:r>
          </w:p>
        </w:tc>
      </w:tr>
      <w:tr w:rsidR="00B52880" w:rsidRPr="008B1930" w14:paraId="2FD8F509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22AE6" w14:textId="5515101C" w:rsidR="00B52880" w:rsidRPr="008B1930" w:rsidRDefault="00B52880" w:rsidP="00B5288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11B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647F3" w14:textId="37E5D8A8" w:rsidR="00B52880" w:rsidRDefault="00B52880" w:rsidP="00B52880">
            <w:pPr>
              <w:spacing w:after="0" w:line="240" w:lineRule="auto"/>
            </w:pPr>
            <w:r>
              <w:t>How would you prepare a sub divided bar diagram using R programming for the following data?</w:t>
            </w:r>
          </w:p>
          <w:tbl>
            <w:tblPr>
              <w:tblpPr w:leftFromText="180" w:rightFromText="180" w:vertAnchor="text" w:horzAnchor="margin" w:tblpXSpec="center" w:tblpY="21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949"/>
              <w:gridCol w:w="729"/>
              <w:gridCol w:w="729"/>
              <w:gridCol w:w="729"/>
              <w:gridCol w:w="729"/>
            </w:tblGrid>
            <w:tr w:rsidR="00B52880" w:rsidRPr="00D93F32" w14:paraId="56492E87" w14:textId="77777777" w:rsidTr="009D77CD">
              <w:tc>
                <w:tcPr>
                  <w:tcW w:w="949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47B2EA7A" w14:textId="77777777" w:rsidR="00B52880" w:rsidRPr="00D93F32" w:rsidRDefault="00B52880" w:rsidP="00B52880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35DA22D0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2008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0C764CE6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2009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3170C409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2010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4E1D54C0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2</w:t>
                  </w:r>
                  <w:r>
                    <w:rPr>
                      <w:lang w:val="id-ID"/>
                    </w:rPr>
                    <w:t>011</w:t>
                  </w:r>
                </w:p>
              </w:tc>
            </w:tr>
            <w:tr w:rsidR="00B52880" w:rsidRPr="00D93F32" w14:paraId="65BA7C31" w14:textId="77777777" w:rsidTr="009D77CD">
              <w:tc>
                <w:tcPr>
                  <w:tcW w:w="949" w:type="dxa"/>
                  <w:tcBorders>
                    <w:top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08AD6A5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TCS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9595D77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80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</w:tcBorders>
                </w:tcPr>
                <w:p w14:paraId="7463A327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89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</w:tcBorders>
                </w:tcPr>
                <w:p w14:paraId="2D76F200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10</w:t>
                  </w:r>
                  <w:r>
                    <w:rPr>
                      <w:lang w:val="id-ID"/>
                    </w:rPr>
                    <w:t>0</w:t>
                  </w:r>
                </w:p>
              </w:tc>
              <w:tc>
                <w:tcPr>
                  <w:tcW w:w="729" w:type="dxa"/>
                  <w:tcBorders>
                    <w:top w:val="single" w:sz="12" w:space="0" w:color="auto"/>
                  </w:tcBorders>
                </w:tcPr>
                <w:p w14:paraId="472EB3F4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11</w:t>
                  </w:r>
                  <w:r>
                    <w:rPr>
                      <w:lang w:val="id-ID"/>
                    </w:rPr>
                    <w:t>2</w:t>
                  </w:r>
                </w:p>
              </w:tc>
            </w:tr>
            <w:tr w:rsidR="00B52880" w:rsidRPr="00D93F32" w14:paraId="50BA6358" w14:textId="77777777" w:rsidTr="009D77CD">
              <w:tc>
                <w:tcPr>
                  <w:tcW w:w="949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E3B5ADD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Infosys</w:t>
                  </w:r>
                </w:p>
              </w:tc>
              <w:tc>
                <w:tcPr>
                  <w:tcW w:w="729" w:type="dxa"/>
                  <w:tcBorders>
                    <w:left w:val="single" w:sz="12" w:space="0" w:color="auto"/>
                  </w:tcBorders>
                </w:tcPr>
                <w:p w14:paraId="06199BD1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1</w:t>
                  </w:r>
                  <w:r>
                    <w:rPr>
                      <w:lang w:val="id-ID"/>
                    </w:rPr>
                    <w:t>15</w:t>
                  </w:r>
                </w:p>
              </w:tc>
              <w:tc>
                <w:tcPr>
                  <w:tcW w:w="729" w:type="dxa"/>
                </w:tcPr>
                <w:p w14:paraId="1F7B5800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101</w:t>
                  </w:r>
                </w:p>
              </w:tc>
              <w:tc>
                <w:tcPr>
                  <w:tcW w:w="729" w:type="dxa"/>
                </w:tcPr>
                <w:p w14:paraId="59EBBEE2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90</w:t>
                  </w:r>
                </w:p>
              </w:tc>
              <w:tc>
                <w:tcPr>
                  <w:tcW w:w="729" w:type="dxa"/>
                </w:tcPr>
                <w:p w14:paraId="4406B77F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84</w:t>
                  </w:r>
                </w:p>
              </w:tc>
            </w:tr>
            <w:tr w:rsidR="00B52880" w:rsidRPr="00D93F32" w14:paraId="5D5709C9" w14:textId="77777777" w:rsidTr="009D77CD">
              <w:tc>
                <w:tcPr>
                  <w:tcW w:w="949" w:type="dxa"/>
                  <w:tcBorders>
                    <w:top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9820981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Wipro</w:t>
                  </w:r>
                </w:p>
              </w:tc>
              <w:tc>
                <w:tcPr>
                  <w:tcW w:w="729" w:type="dxa"/>
                  <w:tcBorders>
                    <w:left w:val="single" w:sz="12" w:space="0" w:color="auto"/>
                  </w:tcBorders>
                </w:tcPr>
                <w:p w14:paraId="2CB347DF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7</w:t>
                  </w:r>
                  <w:r>
                    <w:rPr>
                      <w:lang w:val="id-ID"/>
                    </w:rPr>
                    <w:t>2</w:t>
                  </w:r>
                </w:p>
              </w:tc>
              <w:tc>
                <w:tcPr>
                  <w:tcW w:w="729" w:type="dxa"/>
                </w:tcPr>
                <w:p w14:paraId="74D8FDB7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 w:rsidRPr="00D93F32">
                    <w:rPr>
                      <w:lang w:val="en-GB"/>
                    </w:rPr>
                    <w:t>8</w:t>
                  </w:r>
                  <w:r>
                    <w:rPr>
                      <w:lang w:val="id-ID"/>
                    </w:rPr>
                    <w:t>9</w:t>
                  </w:r>
                </w:p>
              </w:tc>
              <w:tc>
                <w:tcPr>
                  <w:tcW w:w="729" w:type="dxa"/>
                </w:tcPr>
                <w:p w14:paraId="438A4F2A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91</w:t>
                  </w:r>
                </w:p>
              </w:tc>
              <w:tc>
                <w:tcPr>
                  <w:tcW w:w="729" w:type="dxa"/>
                </w:tcPr>
                <w:p w14:paraId="2C0BD780" w14:textId="77777777" w:rsidR="00B52880" w:rsidRPr="005F1122" w:rsidRDefault="00B52880" w:rsidP="00B52880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99</w:t>
                  </w:r>
                </w:p>
              </w:tc>
            </w:tr>
          </w:tbl>
          <w:p w14:paraId="6F1F5E60" w14:textId="77777777" w:rsidR="00B52880" w:rsidRDefault="00B52880" w:rsidP="00B5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21747A78" w14:textId="77777777" w:rsidR="00B52880" w:rsidRDefault="00B52880" w:rsidP="00B5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54F46443" w14:textId="77777777" w:rsidR="00B52880" w:rsidRDefault="00B52880" w:rsidP="00B52880">
            <w:pPr>
              <w:spacing w:after="0" w:line="240" w:lineRule="auto"/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74CB6" w14:textId="0C8B0F29" w:rsidR="00B52880" w:rsidRPr="008B1930" w:rsidRDefault="00B52880" w:rsidP="00B5288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6AAF3" w14:textId="4DD148E6" w:rsidR="00B52880" w:rsidRDefault="00B52880" w:rsidP="00B5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B1930" w:rsidRPr="008B1930" w14:paraId="30C065BA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480F3DD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12</w:t>
            </w:r>
            <w:r w:rsidR="001B2D22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5B8BF0" w14:textId="41877149" w:rsidR="008B1930" w:rsidRPr="008B1930" w:rsidRDefault="0033636F" w:rsidP="00791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Explain nominal, ordinal, interval and ratio types of data with examples.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4C2020A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Analyze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70ED0574" w:rsidR="008B1930" w:rsidRPr="008B1930" w:rsidRDefault="0033636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9311E1" w:rsidRPr="008B1930" w14:paraId="218C0A28" w14:textId="77777777" w:rsidTr="00E05D69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5C10E" w14:textId="77777777" w:rsidR="009311E1" w:rsidRDefault="009311E1" w:rsidP="00E0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OR</w:t>
            </w:r>
          </w:p>
        </w:tc>
      </w:tr>
      <w:tr w:rsidR="001B2D22" w:rsidRPr="008B1930" w14:paraId="05B5AF2F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F2F56" w14:textId="1D3CFEFF" w:rsidR="001B2D22" w:rsidRPr="008B1930" w:rsidRDefault="001B2D22" w:rsidP="001B2D22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12B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7DA20" w14:textId="075ABD3E" w:rsidR="001B2D22" w:rsidRDefault="00CC74F9" w:rsidP="001B2D22">
            <w:pPr>
              <w:spacing w:after="0" w:line="240" w:lineRule="auto"/>
            </w:pPr>
            <w:r>
              <w:t>Explain advantages and disadvantages of census and sampling.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7B5F9" w14:textId="72D1E98A" w:rsidR="001B2D22" w:rsidRPr="008B1930" w:rsidRDefault="001B2D22" w:rsidP="001B2D22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Analyze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CDBB6" w14:textId="429FDA03" w:rsidR="001B2D22" w:rsidRDefault="001B2D22" w:rsidP="001B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</w:t>
            </w:r>
            <w:r w:rsidR="00CC74F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</w:p>
        </w:tc>
      </w:tr>
      <w:tr w:rsidR="001B2D22" w:rsidRPr="008B1930" w14:paraId="66C31BE9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4CE110C7" w:rsidR="001B2D22" w:rsidRPr="008B1930" w:rsidRDefault="001B2D22" w:rsidP="001B2D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lastRenderedPageBreak/>
              <w:t>13</w:t>
            </w:r>
            <w:r w:rsidR="008B30F8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EB7B5" w14:textId="41B5D8DA" w:rsidR="001B2D22" w:rsidRPr="008B1930" w:rsidRDefault="001B2D22" w:rsidP="001B2D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Discuss about statistical population, census, primary and secondary data. Explain when will you chose secondary data over primary data.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0135F48F" w:rsidR="001B2D22" w:rsidRPr="008B1930" w:rsidRDefault="001B2D22" w:rsidP="001B2D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30DC61FD" w:rsidR="001B2D22" w:rsidRPr="008B1930" w:rsidRDefault="001B2D22" w:rsidP="001B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9311E1" w:rsidRPr="008B1930" w14:paraId="3620837A" w14:textId="77777777" w:rsidTr="00E05D69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F0004" w14:textId="77777777" w:rsidR="009311E1" w:rsidRDefault="009311E1" w:rsidP="00E0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OR</w:t>
            </w:r>
          </w:p>
        </w:tc>
      </w:tr>
      <w:tr w:rsidR="0084237A" w:rsidRPr="008B1930" w14:paraId="0D3C798B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7476C" w14:textId="1F9FB4A0" w:rsidR="0084237A" w:rsidRPr="008B1930" w:rsidRDefault="0084237A" w:rsidP="0084237A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13B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8E1F9" w14:textId="77777777" w:rsidR="0084237A" w:rsidRDefault="0084237A" w:rsidP="0084237A">
            <w:pPr>
              <w:spacing w:after="0" w:line="240" w:lineRule="auto"/>
            </w:pPr>
            <w:r>
              <w:t>How would you prepare a deviation bar diagram using R programming for the following data?</w:t>
            </w:r>
          </w:p>
          <w:tbl>
            <w:tblPr>
              <w:tblW w:w="4155" w:type="dxa"/>
              <w:jc w:val="center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661"/>
              <w:gridCol w:w="1247"/>
              <w:gridCol w:w="1247"/>
            </w:tblGrid>
            <w:tr w:rsidR="0084237A" w:rsidRPr="00981A9F" w14:paraId="57669738" w14:textId="77777777" w:rsidTr="00D17844">
              <w:trPr>
                <w:trHeight w:val="645"/>
                <w:tblCellSpacing w:w="0" w:type="dxa"/>
                <w:jc w:val="center"/>
              </w:trPr>
              <w:tc>
                <w:tcPr>
                  <w:tcW w:w="2000" w:type="pct"/>
                  <w:hideMark/>
                </w:tcPr>
                <w:p w14:paraId="4411F5C2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>Years</w:t>
                  </w:r>
                </w:p>
              </w:tc>
              <w:tc>
                <w:tcPr>
                  <w:tcW w:w="1500" w:type="pct"/>
                  <w:hideMark/>
                </w:tcPr>
                <w:p w14:paraId="000DE753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>Sales</w:t>
                  </w:r>
                </w:p>
              </w:tc>
              <w:tc>
                <w:tcPr>
                  <w:tcW w:w="1500" w:type="pct"/>
                  <w:hideMark/>
                </w:tcPr>
                <w:p w14:paraId="30701872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>Net profits</w:t>
                  </w:r>
                </w:p>
              </w:tc>
            </w:tr>
            <w:tr w:rsidR="0084237A" w:rsidRPr="00981A9F" w14:paraId="36DAFDB4" w14:textId="77777777" w:rsidTr="00D17844">
              <w:trPr>
                <w:trHeight w:val="855"/>
                <w:tblCellSpacing w:w="0" w:type="dxa"/>
                <w:jc w:val="center"/>
              </w:trPr>
              <w:tc>
                <w:tcPr>
                  <w:tcW w:w="2000" w:type="pct"/>
                  <w:hideMark/>
                </w:tcPr>
                <w:p w14:paraId="15C4239A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 xml:space="preserve">1985 - 86 </w:t>
                  </w:r>
                  <w:r w:rsidRPr="00981A9F">
                    <w:rPr>
                      <w:lang w:eastAsia="en-IN"/>
                    </w:rPr>
                    <w:br/>
                    <w:t xml:space="preserve">1986 - 87 </w:t>
                  </w:r>
                  <w:r w:rsidRPr="00981A9F">
                    <w:rPr>
                      <w:lang w:eastAsia="en-IN"/>
                    </w:rPr>
                    <w:br/>
                    <w:t>1987 - 88</w:t>
                  </w:r>
                </w:p>
              </w:tc>
              <w:tc>
                <w:tcPr>
                  <w:tcW w:w="1500" w:type="pct"/>
                  <w:hideMark/>
                </w:tcPr>
                <w:p w14:paraId="20967FC6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 xml:space="preserve">10% </w:t>
                  </w:r>
                  <w:r w:rsidRPr="00981A9F">
                    <w:rPr>
                      <w:lang w:eastAsia="en-IN"/>
                    </w:rPr>
                    <w:br/>
                    <w:t xml:space="preserve">14% </w:t>
                  </w:r>
                  <w:r w:rsidRPr="00981A9F">
                    <w:rPr>
                      <w:lang w:eastAsia="en-IN"/>
                    </w:rPr>
                    <w:br/>
                    <w:t>12%</w:t>
                  </w:r>
                </w:p>
              </w:tc>
              <w:tc>
                <w:tcPr>
                  <w:tcW w:w="1500" w:type="pct"/>
                  <w:hideMark/>
                </w:tcPr>
                <w:p w14:paraId="48B08494" w14:textId="77777777" w:rsidR="0084237A" w:rsidRPr="00981A9F" w:rsidRDefault="0084237A" w:rsidP="0084237A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 w:rsidRPr="00981A9F">
                    <w:rPr>
                      <w:lang w:eastAsia="en-IN"/>
                    </w:rPr>
                    <w:t xml:space="preserve">50% </w:t>
                  </w:r>
                  <w:r w:rsidRPr="00981A9F">
                    <w:rPr>
                      <w:lang w:eastAsia="en-IN"/>
                    </w:rPr>
                    <w:br/>
                    <w:t>-20</w:t>
                  </w:r>
                  <w:r>
                    <w:rPr>
                      <w:lang w:eastAsia="en-IN"/>
                    </w:rPr>
                    <w:t>%</w:t>
                  </w:r>
                  <w:r w:rsidRPr="00981A9F">
                    <w:rPr>
                      <w:lang w:eastAsia="en-IN"/>
                    </w:rPr>
                    <w:br/>
                    <w:t>-10%</w:t>
                  </w:r>
                </w:p>
              </w:tc>
            </w:tr>
          </w:tbl>
          <w:p w14:paraId="0A43B75D" w14:textId="77777777" w:rsidR="0084237A" w:rsidRDefault="0084237A" w:rsidP="0084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25CBC2EB" w14:textId="77777777" w:rsidR="0084237A" w:rsidRDefault="0084237A" w:rsidP="0084237A">
            <w:pPr>
              <w:spacing w:after="0" w:line="240" w:lineRule="auto"/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16C31" w14:textId="62DE1D83" w:rsidR="0084237A" w:rsidRPr="008B1930" w:rsidRDefault="0084237A" w:rsidP="0084237A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05DD4" w14:textId="7E1F034D" w:rsidR="0084237A" w:rsidRDefault="0084237A" w:rsidP="0084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4237A" w:rsidRPr="008B1930" w14:paraId="11C5C8D2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75D1DBD2" w:rsidR="0084237A" w:rsidRPr="008B1930" w:rsidRDefault="0084237A" w:rsidP="008423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14</w:t>
            </w:r>
            <w:r w:rsidR="008F2361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00F313" w14:textId="307E3DC0" w:rsidR="0084237A" w:rsidRPr="008B1930" w:rsidRDefault="00BB07C1" w:rsidP="008423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Write an</w:t>
            </w:r>
            <w:r w:rsidR="0084237A" w:rsidRPr="008456E5">
              <w:t xml:space="preserve"> R Program to create a</w:t>
            </w:r>
            <w:r w:rsidR="0084237A">
              <w:t xml:space="preserve"> histogram for the data: </w:t>
            </w:r>
            <w:r w:rsidR="0084237A" w:rsidRPr="007F335B">
              <w:t>9,13,21,8,36,22,12,41,31,33,19,23,21,23,45,6,7,5,33,22,11,12,27,28,32,29,29,27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58B95CFF" w:rsidR="0084237A" w:rsidRPr="008B1930" w:rsidRDefault="0084237A" w:rsidP="008423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6933641B" w:rsidR="0084237A" w:rsidRPr="008B1930" w:rsidRDefault="0084237A" w:rsidP="0084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9311E1" w:rsidRPr="008B1930" w14:paraId="4E94E961" w14:textId="77777777" w:rsidTr="00E05D69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188AB" w14:textId="77777777" w:rsidR="009311E1" w:rsidRDefault="009311E1" w:rsidP="00E0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OR</w:t>
            </w:r>
          </w:p>
        </w:tc>
      </w:tr>
      <w:tr w:rsidR="008F2361" w:rsidRPr="008B1930" w14:paraId="7B4CF7AB" w14:textId="77777777" w:rsidTr="00B52880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FE1EC" w14:textId="4FD9E924" w:rsidR="008F2361" w:rsidRPr="008B1930" w:rsidRDefault="008F2361" w:rsidP="008F236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14B</w:t>
            </w:r>
          </w:p>
        </w:tc>
        <w:tc>
          <w:tcPr>
            <w:tcW w:w="3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AFF5D" w14:textId="4F435D88" w:rsidR="008F2361" w:rsidRPr="008456E5" w:rsidRDefault="008F2361" w:rsidP="008F2361">
            <w:pPr>
              <w:spacing w:after="0" w:line="240" w:lineRule="auto"/>
            </w:pPr>
            <w:r>
              <w:rPr>
                <w:rFonts w:eastAsiaTheme="minorEastAsia"/>
              </w:rPr>
              <w:t>Marks of 20 students in a m</w:t>
            </w:r>
            <w:r w:rsidRPr="00694046">
              <w:rPr>
                <w:rFonts w:eastAsiaTheme="minorEastAsia"/>
              </w:rPr>
              <w:t>ath</w:t>
            </w:r>
            <w:r>
              <w:rPr>
                <w:rFonts w:eastAsiaTheme="minorEastAsia"/>
              </w:rPr>
              <w:t>ematic</w:t>
            </w:r>
            <w:r w:rsidRPr="00694046">
              <w:rPr>
                <w:rFonts w:eastAsiaTheme="minorEastAsia"/>
              </w:rPr>
              <w:t>s test are the following. 11, 4, 27, 18, 18, 3, 24, 22, 11, 22, 18, 11, 18, 7, 29, 18, 11, 6, 29, 11.</w:t>
            </w:r>
            <w:r>
              <w:rPr>
                <w:rFonts w:eastAsiaTheme="minorEastAsia"/>
              </w:rPr>
              <w:t xml:space="preserve"> </w:t>
            </w:r>
            <w:r w:rsidRPr="008456E5">
              <w:t>Use R Program to</w:t>
            </w:r>
            <w:r>
              <w:t xml:space="preserve"> find the value of kurtosis of the data.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36A73" w14:textId="6667F7BB" w:rsidR="008F2361" w:rsidRPr="008B1930" w:rsidRDefault="008F2361" w:rsidP="008F236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7AB8D" w14:textId="3D97AC28" w:rsidR="008F2361" w:rsidRDefault="008F2361" w:rsidP="008F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</w:tbl>
    <w:p w14:paraId="7C37881A" w14:textId="207C72AB" w:rsidR="008B1930" w:rsidRPr="008B1930" w:rsidRDefault="008B1930" w:rsidP="00F471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9"/>
        <w:gridCol w:w="667"/>
        <w:gridCol w:w="1166"/>
      </w:tblGrid>
      <w:tr w:rsidR="008B1930" w:rsidRPr="008B1930" w14:paraId="3EC74D6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D52AA" w14:textId="79B2590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9424F" w14:textId="4A0ED98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41C8F5" w14:textId="36BCFF6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8B1930" w:rsidRPr="008B1930" w14:paraId="6802020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F024B4" w14:textId="2123F542" w:rsidR="008B1930" w:rsidRPr="008B1930" w:rsidRDefault="00074A5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   </w:t>
            </w:r>
            <w:r w:rsidR="008B1930"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BCFC82" w14:textId="7F752455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EF74" w14:textId="4BFFCC1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4.8</w:t>
            </w:r>
          </w:p>
        </w:tc>
      </w:tr>
      <w:tr w:rsidR="008B1930" w:rsidRPr="008B1930" w14:paraId="4837FBC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143B3B" w14:textId="2F444C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310FDE" w14:textId="6A4980A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A6B6C" w14:textId="20DABB6D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19.0</w:t>
            </w:r>
          </w:p>
        </w:tc>
      </w:tr>
      <w:tr w:rsidR="008B1930" w:rsidRPr="008B1930" w14:paraId="3775AD4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C2F090" w14:textId="0255162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3940A" w14:textId="153E6EB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A3014C" w14:textId="172A38F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26.2</w:t>
            </w:r>
          </w:p>
        </w:tc>
      </w:tr>
      <w:tr w:rsidR="008B1930" w:rsidRPr="008B1930" w14:paraId="080ED53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847EFD" w14:textId="49D7A44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088AB9" w14:textId="70C64E7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BEBABE" w14:textId="02BD5C8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16.7</w:t>
            </w:r>
          </w:p>
        </w:tc>
      </w:tr>
      <w:tr w:rsidR="008B1930" w:rsidRPr="008B1930" w14:paraId="0B623E0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5FEFD" w14:textId="3592DE7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3F43F" w14:textId="5E6C482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1DE189" w14:textId="7B18EC5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16.7</w:t>
            </w:r>
          </w:p>
        </w:tc>
      </w:tr>
      <w:tr w:rsidR="008B1930" w:rsidRPr="008B1930" w14:paraId="00808FA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18228" w14:textId="063090B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B118D" w14:textId="102C89B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F99C" w14:textId="17ACAF3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16.7</w:t>
            </w:r>
          </w:p>
        </w:tc>
      </w:tr>
      <w:tr w:rsidR="008B1930" w:rsidRPr="008B1930" w14:paraId="4A938E0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45D39" w14:textId="56C99FA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494633" w14:textId="0FFD992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6E673" w14:textId="0EE8AFA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100</w:t>
            </w:r>
          </w:p>
        </w:tc>
      </w:tr>
    </w:tbl>
    <w:p w14:paraId="19BCDB52" w14:textId="77777777" w:rsidR="008B1930" w:rsidRDefault="008B1930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F4F571F" w14:textId="77777777" w:rsidR="00126344" w:rsidRDefault="00126344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667"/>
        <w:gridCol w:w="1166"/>
      </w:tblGrid>
      <w:tr w:rsidR="007A275B" w:rsidRPr="008B1930" w14:paraId="3F9BEA73" w14:textId="77777777" w:rsidTr="00E52562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907F8F" w14:textId="77777777" w:rsidR="007A275B" w:rsidRPr="008B1930" w:rsidRDefault="007A275B" w:rsidP="00E525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7A56EF" w14:textId="77777777" w:rsidR="007A275B" w:rsidRPr="008B1930" w:rsidRDefault="007A275B" w:rsidP="00E525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65DB53" w14:textId="77777777" w:rsidR="007A275B" w:rsidRPr="008B1930" w:rsidRDefault="007A275B" w:rsidP="00E525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BC047C" w:rsidRPr="008B1930" w14:paraId="3A02AD0B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7E1BD0" w14:textId="031D3377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FDD2D5" w14:textId="70522ABF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DE7CF" w14:textId="1B3EC592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36</w:t>
            </w:r>
          </w:p>
        </w:tc>
      </w:tr>
      <w:tr w:rsidR="00BC047C" w:rsidRPr="008B1930" w14:paraId="4CFFB30F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B5455B" w14:textId="09B5F36F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327D0A" w14:textId="522E1FF8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3BF54" w14:textId="4E8D5432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</w:t>
            </w:r>
          </w:p>
        </w:tc>
      </w:tr>
      <w:tr w:rsidR="00BC047C" w:rsidRPr="008B1930" w14:paraId="634EE107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853379" w14:textId="10FC12EA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146772" w14:textId="1EE3D99C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16CFD" w14:textId="261FE82D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</w:t>
            </w:r>
          </w:p>
        </w:tc>
      </w:tr>
      <w:tr w:rsidR="00BC047C" w:rsidRPr="008B1930" w14:paraId="37206D29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1BAF72" w14:textId="3B5F8A0A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68374" w14:textId="311ACA29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DC738" w14:textId="6BCA4921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33</w:t>
            </w:r>
          </w:p>
        </w:tc>
      </w:tr>
      <w:tr w:rsidR="00BC047C" w:rsidRPr="008B1930" w14:paraId="1790DC57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8921D" w14:textId="2A96837B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DA4E22" w14:textId="4A6466B5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441E5" w14:textId="08C50101" w:rsidR="00BC047C" w:rsidRPr="008B1930" w:rsidRDefault="00BC047C" w:rsidP="00BC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26</w:t>
            </w:r>
          </w:p>
        </w:tc>
      </w:tr>
      <w:tr w:rsidR="00BC047C" w:rsidRPr="008B1930" w14:paraId="35FE94AB" w14:textId="77777777" w:rsidTr="00BC047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FBD80F" w14:textId="77777777" w:rsidR="00BC047C" w:rsidRPr="008B1930" w:rsidRDefault="00BC047C" w:rsidP="00BC04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9C7AE3" w14:textId="08C42F46" w:rsidR="00BC047C" w:rsidRPr="008B1930" w:rsidRDefault="00BC047C" w:rsidP="00BC04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31C39" w14:textId="695654D6" w:rsidR="00BC047C" w:rsidRPr="008B1930" w:rsidRDefault="00BC047C" w:rsidP="00BC04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5D369F77" w14:textId="77777777" w:rsidR="007A275B" w:rsidRPr="008B1930" w:rsidRDefault="007A275B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p w14:paraId="1246560B" w14:textId="77777777" w:rsidR="008B1930" w:rsidRDefault="008B1930" w:rsidP="00F4715C">
      <w:pPr>
        <w:jc w:val="center"/>
      </w:pPr>
    </w:p>
    <w:sectPr w:rsidR="008B19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A0E3F"/>
    <w:multiLevelType w:val="hybridMultilevel"/>
    <w:tmpl w:val="7806FB38"/>
    <w:lvl w:ilvl="0" w:tplc="BEA692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44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0069FE"/>
    <w:rsid w:val="00074A5F"/>
    <w:rsid w:val="00091834"/>
    <w:rsid w:val="000A5BFD"/>
    <w:rsid w:val="000B3269"/>
    <w:rsid w:val="000C2F65"/>
    <w:rsid w:val="000F7BA5"/>
    <w:rsid w:val="0012510F"/>
    <w:rsid w:val="00126344"/>
    <w:rsid w:val="001540EA"/>
    <w:rsid w:val="00163EF7"/>
    <w:rsid w:val="001B2D22"/>
    <w:rsid w:val="001E37EC"/>
    <w:rsid w:val="00206DEA"/>
    <w:rsid w:val="002364D0"/>
    <w:rsid w:val="00292A98"/>
    <w:rsid w:val="002B0A6D"/>
    <w:rsid w:val="002B3126"/>
    <w:rsid w:val="002D18FD"/>
    <w:rsid w:val="002F3C0E"/>
    <w:rsid w:val="002F5A5E"/>
    <w:rsid w:val="00302C35"/>
    <w:rsid w:val="00334E54"/>
    <w:rsid w:val="0033636F"/>
    <w:rsid w:val="003771B4"/>
    <w:rsid w:val="003A61B1"/>
    <w:rsid w:val="003B03EC"/>
    <w:rsid w:val="003C6A68"/>
    <w:rsid w:val="00412E3D"/>
    <w:rsid w:val="00431FF4"/>
    <w:rsid w:val="004742A0"/>
    <w:rsid w:val="0048186B"/>
    <w:rsid w:val="004A0C9D"/>
    <w:rsid w:val="004B2B63"/>
    <w:rsid w:val="004C035A"/>
    <w:rsid w:val="004C038D"/>
    <w:rsid w:val="004E2571"/>
    <w:rsid w:val="0051328C"/>
    <w:rsid w:val="005E28C1"/>
    <w:rsid w:val="006019ED"/>
    <w:rsid w:val="00654862"/>
    <w:rsid w:val="00673984"/>
    <w:rsid w:val="006A0833"/>
    <w:rsid w:val="007371FD"/>
    <w:rsid w:val="00742BD9"/>
    <w:rsid w:val="00785FE9"/>
    <w:rsid w:val="00791C2D"/>
    <w:rsid w:val="007A275B"/>
    <w:rsid w:val="00812FCF"/>
    <w:rsid w:val="0083228F"/>
    <w:rsid w:val="0084237A"/>
    <w:rsid w:val="008A5BB9"/>
    <w:rsid w:val="008B1930"/>
    <w:rsid w:val="008B30F8"/>
    <w:rsid w:val="008C4D0C"/>
    <w:rsid w:val="008F2361"/>
    <w:rsid w:val="00925035"/>
    <w:rsid w:val="009311E1"/>
    <w:rsid w:val="00964E02"/>
    <w:rsid w:val="00A16739"/>
    <w:rsid w:val="00AA490F"/>
    <w:rsid w:val="00AB0885"/>
    <w:rsid w:val="00AC0AD3"/>
    <w:rsid w:val="00AF09F8"/>
    <w:rsid w:val="00B225D7"/>
    <w:rsid w:val="00B52880"/>
    <w:rsid w:val="00B5668C"/>
    <w:rsid w:val="00B804C0"/>
    <w:rsid w:val="00B8098A"/>
    <w:rsid w:val="00B96FB3"/>
    <w:rsid w:val="00BB07C1"/>
    <w:rsid w:val="00BC047C"/>
    <w:rsid w:val="00BD52AE"/>
    <w:rsid w:val="00BF35BE"/>
    <w:rsid w:val="00C61743"/>
    <w:rsid w:val="00C84242"/>
    <w:rsid w:val="00C950A3"/>
    <w:rsid w:val="00CC74F9"/>
    <w:rsid w:val="00D06BE8"/>
    <w:rsid w:val="00D37F0B"/>
    <w:rsid w:val="00E052BA"/>
    <w:rsid w:val="00E11399"/>
    <w:rsid w:val="00E62247"/>
    <w:rsid w:val="00EE31F6"/>
    <w:rsid w:val="00F05828"/>
    <w:rsid w:val="00F4715C"/>
    <w:rsid w:val="00FA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59"/>
    <w:rsid w:val="00431F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06DE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WINDOWS</cp:lastModifiedBy>
  <cp:revision>66</cp:revision>
  <cp:lastPrinted>2024-10-02T17:15:00Z</cp:lastPrinted>
  <dcterms:created xsi:type="dcterms:W3CDTF">2024-09-18T05:11:00Z</dcterms:created>
  <dcterms:modified xsi:type="dcterms:W3CDTF">2024-10-08T16:23:00Z</dcterms:modified>
</cp:coreProperties>
</file>